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jc w:val="center"/>
        <w:tblInd w:w="0" w:type="dxa"/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317096" w:rsidRPr="00E87742" w14:paraId="2F77F25D" w14:textId="77777777" w:rsidTr="009F0C71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2510" w14:textId="77777777" w:rsidR="00317096" w:rsidRPr="00BF4CB1" w:rsidRDefault="00317096" w:rsidP="009F0C71">
            <w:pPr>
              <w:ind w:lef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CB1">
              <w:rPr>
                <w:rFonts w:ascii="Times New Roman" w:hAnsi="Times New Roman" w:cs="Times New Roman"/>
                <w:sz w:val="28"/>
                <w:szCs w:val="28"/>
              </w:rPr>
              <w:t>13. SJEDNICA GRADSKOG VIJEĆA GRADA POŽEGE</w:t>
            </w:r>
          </w:p>
          <w:p w14:paraId="0577AA10" w14:textId="77777777" w:rsidR="00317096" w:rsidRPr="00BF4CB1" w:rsidRDefault="00317096" w:rsidP="009F0C71">
            <w:pPr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3D3B8" w14:textId="77777777" w:rsidR="00317096" w:rsidRPr="00BF4CB1" w:rsidRDefault="00317096" w:rsidP="009F0C71">
            <w:pPr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E249E" w14:textId="77777777" w:rsidR="00317096" w:rsidRPr="00BF4CB1" w:rsidRDefault="00317096" w:rsidP="009F0C71">
            <w:pPr>
              <w:ind w:left="-1" w:firstLine="3009"/>
              <w:rPr>
                <w:rFonts w:ascii="Times New Roman" w:hAnsi="Times New Roman" w:cs="Times New Roman"/>
                <w:sz w:val="28"/>
                <w:szCs w:val="28"/>
              </w:rPr>
            </w:pPr>
            <w:r w:rsidRPr="00BF4CB1">
              <w:rPr>
                <w:rFonts w:ascii="Times New Roman" w:hAnsi="Times New Roman" w:cs="Times New Roman"/>
                <w:sz w:val="28"/>
                <w:szCs w:val="28"/>
              </w:rPr>
              <w:t>TOČKA 2. DNEVNOG REDA</w:t>
            </w:r>
          </w:p>
          <w:p w14:paraId="3EEF9505" w14:textId="77777777" w:rsidR="00317096" w:rsidRPr="00BF4CB1" w:rsidRDefault="00317096" w:rsidP="009F0C71">
            <w:pPr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4AF92" w14:textId="77777777" w:rsidR="00317096" w:rsidRPr="00BF4CB1" w:rsidRDefault="00317096" w:rsidP="009F0C71">
            <w:pPr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023D7" w14:textId="77777777" w:rsidR="00317096" w:rsidRPr="00BF4CB1" w:rsidRDefault="00317096" w:rsidP="009F0C71">
            <w:pPr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BEAF5" w14:textId="77777777" w:rsidR="00317096" w:rsidRPr="00BF4CB1" w:rsidRDefault="00317096" w:rsidP="009F0C71">
            <w:pPr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1C2E0" w14:textId="77777777" w:rsidR="00317096" w:rsidRPr="00BF4CB1" w:rsidRDefault="00317096" w:rsidP="009F0C71">
            <w:pPr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DC73F" w14:textId="77777777" w:rsidR="00317096" w:rsidRPr="00BF4CB1" w:rsidRDefault="00317096" w:rsidP="009F0C71">
            <w:pPr>
              <w:ind w:lef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CB1">
              <w:rPr>
                <w:rFonts w:ascii="Times New Roman" w:hAnsi="Times New Roman" w:cs="Times New Roman"/>
                <w:sz w:val="28"/>
                <w:szCs w:val="28"/>
              </w:rPr>
              <w:t>PRIJEDLOG ODLUKE</w:t>
            </w:r>
          </w:p>
          <w:p w14:paraId="5A517462" w14:textId="77777777" w:rsidR="00317096" w:rsidRPr="00BF4CB1" w:rsidRDefault="00317096" w:rsidP="009F0C71">
            <w:pPr>
              <w:ind w:lef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CB1">
              <w:rPr>
                <w:rFonts w:ascii="Times New Roman" w:hAnsi="Times New Roman" w:cs="Times New Roman"/>
                <w:sz w:val="28"/>
                <w:szCs w:val="28"/>
              </w:rPr>
              <w:t>O SLUŽBENOJ ODORI I SLUŽBENOJ ISKAZNICI KOMUNALNOG REDARA GRADA POŽEGE</w:t>
            </w:r>
          </w:p>
          <w:p w14:paraId="01EAB74C" w14:textId="77777777" w:rsidR="00317096" w:rsidRPr="00BF4CB1" w:rsidRDefault="00317096" w:rsidP="009F0C71">
            <w:pPr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698C1" w14:textId="77777777" w:rsidR="00317096" w:rsidRPr="00BF4CB1" w:rsidRDefault="00317096" w:rsidP="009F0C71">
            <w:pPr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EFC28" w14:textId="77777777" w:rsidR="00317096" w:rsidRPr="00BF4CB1" w:rsidRDefault="00317096" w:rsidP="009F0C71">
            <w:pPr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C656C" w14:textId="77777777" w:rsidR="00317096" w:rsidRPr="00BF4CB1" w:rsidRDefault="00317096" w:rsidP="009F0C71">
            <w:pPr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BA05F" w14:textId="77777777" w:rsidR="00317096" w:rsidRPr="00BF4CB1" w:rsidRDefault="00317096" w:rsidP="009F0C71">
            <w:pPr>
              <w:spacing w:after="27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448F0" w14:textId="77777777" w:rsidR="00317096" w:rsidRPr="00BF4CB1" w:rsidRDefault="00317096" w:rsidP="009F0C71">
            <w:pPr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F4CB1">
              <w:rPr>
                <w:rFonts w:ascii="Times New Roman" w:hAnsi="Times New Roman" w:cs="Times New Roman"/>
                <w:sz w:val="28"/>
                <w:szCs w:val="28"/>
              </w:rPr>
              <w:t>PREDLAGATELJ: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4CB1">
              <w:rPr>
                <w:rFonts w:ascii="Times New Roman" w:hAnsi="Times New Roman" w:cs="Times New Roman"/>
                <w:sz w:val="28"/>
                <w:szCs w:val="28"/>
              </w:rPr>
              <w:t>Gradonačelnik Grada Požege</w:t>
            </w:r>
          </w:p>
          <w:p w14:paraId="023ECC4C" w14:textId="77777777" w:rsidR="00317096" w:rsidRPr="00BF4CB1" w:rsidRDefault="00317096" w:rsidP="009F0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0406D" w14:textId="77777777" w:rsidR="00317096" w:rsidRPr="00BF4CB1" w:rsidRDefault="00317096" w:rsidP="009F0C71">
            <w:pPr>
              <w:spacing w:after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45924" w14:textId="77777777" w:rsidR="00317096" w:rsidRDefault="00317096" w:rsidP="009F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CB1">
              <w:rPr>
                <w:rFonts w:ascii="Times New Roman" w:hAnsi="Times New Roman" w:cs="Times New Roman"/>
                <w:sz w:val="28"/>
                <w:szCs w:val="28"/>
              </w:rPr>
              <w:t>IZVJESTITELJ: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4CB1">
              <w:rPr>
                <w:rFonts w:ascii="Times New Roman" w:hAnsi="Times New Roman" w:cs="Times New Roman"/>
                <w:sz w:val="28"/>
                <w:szCs w:val="28"/>
              </w:rPr>
              <w:t>Gradonačelnik Grada Požege i/ili pročelnica</w:t>
            </w:r>
          </w:p>
          <w:p w14:paraId="797CACDD" w14:textId="77777777" w:rsidR="00317096" w:rsidRPr="00BF4CB1" w:rsidRDefault="00317096" w:rsidP="009F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4CB1">
              <w:rPr>
                <w:rFonts w:ascii="Times New Roman" w:hAnsi="Times New Roman" w:cs="Times New Roman"/>
                <w:sz w:val="28"/>
                <w:szCs w:val="28"/>
              </w:rPr>
              <w:t xml:space="preserve">Upravnog odjela za komunalne djelatnosti i gospodarenje </w:t>
            </w:r>
          </w:p>
          <w:p w14:paraId="3F00A4FA" w14:textId="77777777" w:rsidR="00317096" w:rsidRPr="00BF4CB1" w:rsidRDefault="00317096" w:rsidP="009F0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5ED0E" w14:textId="77777777" w:rsidR="00317096" w:rsidRPr="00BF4CB1" w:rsidRDefault="00317096" w:rsidP="009F0C71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3EA95" w14:textId="77777777" w:rsidR="00317096" w:rsidRDefault="00317096" w:rsidP="009F0C71">
            <w:pPr>
              <w:spacing w:after="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B2E51" w14:textId="77777777" w:rsidR="00317096" w:rsidRDefault="00317096" w:rsidP="009F0C71">
            <w:pPr>
              <w:spacing w:after="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CD19D" w14:textId="77777777" w:rsidR="00317096" w:rsidRDefault="00317096" w:rsidP="009F0C71">
            <w:pPr>
              <w:spacing w:after="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234FF" w14:textId="77777777" w:rsidR="00317096" w:rsidRDefault="00317096" w:rsidP="009F0C71">
            <w:pPr>
              <w:spacing w:after="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806FC" w14:textId="77777777" w:rsidR="00317096" w:rsidRDefault="00317096" w:rsidP="009F0C71">
            <w:pPr>
              <w:spacing w:after="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0BE32" w14:textId="77777777" w:rsidR="00317096" w:rsidRDefault="00317096" w:rsidP="009F0C71">
            <w:pPr>
              <w:spacing w:after="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D7D67" w14:textId="77777777" w:rsidR="00317096" w:rsidRDefault="00317096" w:rsidP="009F0C71">
            <w:pPr>
              <w:spacing w:after="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08800" w14:textId="77777777" w:rsidR="00317096" w:rsidRPr="00BF4CB1" w:rsidRDefault="00317096" w:rsidP="009F0C71">
            <w:pPr>
              <w:spacing w:after="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E2896" w14:textId="77777777" w:rsidR="00317096" w:rsidRPr="00E87742" w:rsidRDefault="00317096" w:rsidP="009F0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4CB1">
              <w:rPr>
                <w:rFonts w:ascii="Times New Roman" w:hAnsi="Times New Roman" w:cs="Times New Roman"/>
                <w:sz w:val="28"/>
                <w:szCs w:val="28"/>
              </w:rPr>
              <w:t>Lipanj 2022.</w:t>
            </w:r>
          </w:p>
        </w:tc>
      </w:tr>
    </w:tbl>
    <w:p w14:paraId="2799949B" w14:textId="77777777" w:rsidR="00317096" w:rsidRPr="00BF4CB1" w:rsidRDefault="00317096" w:rsidP="00317096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0" w:name="_Hlk524327125"/>
      <w:bookmarkStart w:id="1" w:name="_Hlk511382611"/>
      <w:r w:rsidRPr="00BF4CB1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4DB3EFFE" wp14:editId="0B0ACEB9">
            <wp:extent cx="314325" cy="428625"/>
            <wp:effectExtent l="0" t="0" r="9525" b="952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6C856" w14:textId="77777777" w:rsidR="00317096" w:rsidRPr="00BF4CB1" w:rsidRDefault="00317096" w:rsidP="0031709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BF4CB1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35A076C4" w14:textId="77777777" w:rsidR="00317096" w:rsidRPr="00BF4CB1" w:rsidRDefault="00317096" w:rsidP="0031709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BF4CB1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67F909C7" w14:textId="77777777" w:rsidR="00317096" w:rsidRPr="00BF4CB1" w:rsidRDefault="00317096" w:rsidP="0031709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BF4CB1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59264" behindDoc="0" locked="0" layoutInCell="1" allowOverlap="1" wp14:anchorId="38A954D1" wp14:editId="5327A5F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CB1">
        <w:rPr>
          <w:rFonts w:ascii="Times New Roman" w:eastAsia="Times New Roman" w:hAnsi="Times New Roman" w:cs="Times New Roman"/>
          <w:lang w:val="en-US" w:eastAsia="hr-HR"/>
        </w:rPr>
        <w:t>GRAD POŽEGA</w:t>
      </w:r>
    </w:p>
    <w:bookmarkEnd w:id="0"/>
    <w:p w14:paraId="57F9098F" w14:textId="77777777" w:rsidR="00317096" w:rsidRPr="00BF4CB1" w:rsidRDefault="00317096" w:rsidP="0031709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proofErr w:type="spellStart"/>
      <w:r w:rsidRPr="00BF4CB1">
        <w:rPr>
          <w:rFonts w:ascii="Times New Roman" w:eastAsia="Times New Roman" w:hAnsi="Times New Roman" w:cs="Times New Roman"/>
          <w:lang w:val="en-US" w:eastAsia="hr-HR"/>
        </w:rPr>
        <w:t>Gradonačelnik</w:t>
      </w:r>
      <w:proofErr w:type="spellEnd"/>
    </w:p>
    <w:bookmarkEnd w:id="1"/>
    <w:p w14:paraId="07F08CDE" w14:textId="77777777" w:rsidR="00317096" w:rsidRDefault="00317096" w:rsidP="00317096">
      <w:pPr>
        <w:spacing w:after="8" w:line="228" w:lineRule="auto"/>
        <w:ind w:left="-1" w:right="-15" w:hanging="10"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hr-HR"/>
        </w:rPr>
      </w:pPr>
    </w:p>
    <w:p w14:paraId="3258D2ED" w14:textId="77777777" w:rsidR="00317096" w:rsidRPr="00DE0831" w:rsidRDefault="00317096" w:rsidP="00317096">
      <w:pPr>
        <w:spacing w:after="8" w:line="228" w:lineRule="auto"/>
        <w:ind w:left="-1" w:right="-15" w:hanging="10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DE083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KLASA: 363-03/22-01/20 </w:t>
      </w:r>
    </w:p>
    <w:p w14:paraId="14A0A35E" w14:textId="77777777" w:rsidR="00317096" w:rsidRPr="00DE0831" w:rsidRDefault="00317096" w:rsidP="00317096">
      <w:pPr>
        <w:spacing w:after="8" w:line="228" w:lineRule="auto"/>
        <w:ind w:left="-1" w:right="5708" w:hanging="10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DE083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URBROJ: 2177-1-01/01-22-4 </w:t>
      </w:r>
    </w:p>
    <w:p w14:paraId="71A81BBF" w14:textId="77777777" w:rsidR="00317096" w:rsidRPr="00DE0831" w:rsidRDefault="00317096" w:rsidP="00317096">
      <w:pPr>
        <w:spacing w:after="8" w:line="228" w:lineRule="auto"/>
        <w:ind w:left="-1" w:right="5708" w:hanging="10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DE083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Požega, 23. lipnja 2022. </w:t>
      </w:r>
    </w:p>
    <w:p w14:paraId="593D5CFB" w14:textId="77777777" w:rsidR="00317096" w:rsidRPr="00DE0831" w:rsidRDefault="00317096" w:rsidP="00317096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224E6EC" w14:textId="77777777" w:rsidR="00317096" w:rsidRPr="00DE0831" w:rsidRDefault="00317096" w:rsidP="00317096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CBBA820" w14:textId="77777777" w:rsidR="00317096" w:rsidRPr="00DE0831" w:rsidRDefault="00317096" w:rsidP="00317096">
      <w:pPr>
        <w:spacing w:after="0" w:line="240" w:lineRule="auto"/>
        <w:ind w:left="10" w:right="91" w:hanging="10"/>
        <w:jc w:val="right"/>
        <w:rPr>
          <w:rFonts w:ascii="Times New Roman" w:eastAsia="Times New Roman" w:hAnsi="Times New Roman" w:cs="Times New Roman"/>
          <w:color w:val="000000"/>
          <w:lang w:eastAsia="hr-HR"/>
        </w:rPr>
      </w:pPr>
      <w:r w:rsidRPr="00DE0831">
        <w:rPr>
          <w:rFonts w:ascii="Times New Roman" w:eastAsia="Times New Roman" w:hAnsi="Times New Roman" w:cs="Times New Roman"/>
          <w:color w:val="000000"/>
          <w:lang w:eastAsia="hr-HR"/>
        </w:rPr>
        <w:t xml:space="preserve">GRADSKOM VIJEĆU GRADA POŽEGE </w:t>
      </w:r>
    </w:p>
    <w:p w14:paraId="462DBCE6" w14:textId="77777777" w:rsidR="00317096" w:rsidRPr="00DE0831" w:rsidRDefault="00317096" w:rsidP="00317096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3B4A556" w14:textId="77777777" w:rsidR="00317096" w:rsidRPr="00DE0831" w:rsidRDefault="00317096" w:rsidP="00317096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437AFA8" w14:textId="77777777" w:rsidR="00317096" w:rsidRPr="00DE0831" w:rsidRDefault="00317096" w:rsidP="00317096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75A8A97" w14:textId="77777777" w:rsidR="00317096" w:rsidRPr="00DE0831" w:rsidRDefault="00317096" w:rsidP="00317096">
      <w:pPr>
        <w:spacing w:after="8" w:line="228" w:lineRule="auto"/>
        <w:ind w:left="1276" w:right="-15" w:hanging="1287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DE0831">
        <w:rPr>
          <w:rFonts w:ascii="Times New Roman" w:eastAsia="Times New Roman" w:hAnsi="Times New Roman" w:cs="Times New Roman"/>
          <w:color w:val="000000"/>
          <w:lang w:eastAsia="hr-HR"/>
        </w:rPr>
        <w:t>PREDMET: Prijedlog Odluke o službenoj odori i službenoj iskaznici komunalnog redara Grada Požege</w:t>
      </w:r>
    </w:p>
    <w:p w14:paraId="37836C11" w14:textId="77777777" w:rsidR="00317096" w:rsidRPr="00DE0831" w:rsidRDefault="00317096" w:rsidP="00317096">
      <w:pPr>
        <w:spacing w:after="8" w:line="228" w:lineRule="auto"/>
        <w:ind w:left="1146" w:right="-15" w:hanging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DE0831">
        <w:rPr>
          <w:rFonts w:ascii="Times New Roman" w:eastAsia="Times New Roman" w:hAnsi="Times New Roman" w:cs="Times New Roman"/>
          <w:color w:val="000000"/>
          <w:lang w:eastAsia="hr-HR"/>
        </w:rPr>
        <w:t xml:space="preserve">- dostavlja se </w:t>
      </w:r>
    </w:p>
    <w:p w14:paraId="47D59E45" w14:textId="77777777" w:rsidR="00317096" w:rsidRDefault="00317096" w:rsidP="00317096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9258B97" w14:textId="77777777" w:rsidR="00317096" w:rsidRPr="00DE0831" w:rsidRDefault="00317096" w:rsidP="00317096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069077B" w14:textId="77777777" w:rsidR="00317096" w:rsidRPr="00DE0831" w:rsidRDefault="00317096" w:rsidP="00317096">
      <w:pPr>
        <w:spacing w:after="0" w:line="240" w:lineRule="auto"/>
        <w:ind w:left="3" w:firstLine="705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DE0831">
        <w:rPr>
          <w:rFonts w:ascii="Times New Roman" w:eastAsia="Times New Roman" w:hAnsi="Times New Roman" w:cs="Times New Roman"/>
          <w:color w:val="000000"/>
          <w:lang w:eastAsia="hr-HR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temelju </w:t>
      </w:r>
      <w:r w:rsidRPr="00DE0831">
        <w:rPr>
          <w:rFonts w:ascii="Times New Roman" w:eastAsia="Times New Roman" w:hAnsi="Times New Roman" w:cs="Times New Roman"/>
          <w:color w:val="000000"/>
          <w:lang w:eastAsia="hr-HR"/>
        </w:rPr>
        <w:t>članka 62. stavka 1. podstavka 1. Statuta Grada Požege (Službene novine Grada Požege, broj: 2/21. i 11/22.</w:t>
      </w:r>
      <w:r>
        <w:rPr>
          <w:rFonts w:ascii="Times New Roman" w:eastAsia="Times New Roman" w:hAnsi="Times New Roman" w:cs="Times New Roman"/>
          <w:color w:val="000000"/>
          <w:lang w:eastAsia="hr-HR"/>
        </w:rPr>
        <w:t>) (</w:t>
      </w:r>
      <w:bookmarkStart w:id="2" w:name="_Hlk73351800"/>
      <w:r w:rsidRPr="00DE0831">
        <w:rPr>
          <w:rFonts w:ascii="Times New Roman" w:eastAsia="Times New Roman" w:hAnsi="Times New Roman" w:cs="Times New Roman"/>
          <w:color w:val="000000"/>
          <w:lang w:eastAsia="hr-HR"/>
        </w:rPr>
        <w:t>u nastavku teksta: Statut</w:t>
      </w:r>
      <w:bookmarkEnd w:id="2"/>
      <w:r w:rsidRPr="00DE0831">
        <w:rPr>
          <w:rFonts w:ascii="Times New Roman" w:eastAsia="Times New Roman" w:hAnsi="Times New Roman" w:cs="Times New Roman"/>
          <w:color w:val="000000"/>
          <w:lang w:eastAsia="hr-HR"/>
        </w:rPr>
        <w:t>) te članka 59. stavka 1. i članka 6</w:t>
      </w:r>
      <w:r>
        <w:rPr>
          <w:rFonts w:ascii="Times New Roman" w:eastAsia="Times New Roman" w:hAnsi="Times New Roman" w:cs="Times New Roman"/>
          <w:color w:val="000000"/>
          <w:lang w:eastAsia="hr-HR"/>
        </w:rPr>
        <w:t>1</w:t>
      </w:r>
      <w:r w:rsidRPr="00DE0831">
        <w:rPr>
          <w:rFonts w:ascii="Times New Roman" w:eastAsia="Times New Roman" w:hAnsi="Times New Roman" w:cs="Times New Roman"/>
          <w:color w:val="000000"/>
          <w:lang w:eastAsia="hr-HR"/>
        </w:rPr>
        <w:t>. stavka 1. i 2. Poslovnika o radu Gradskog vijeća Grada Požege (Službene novine Grada Požege, broj: 9/13., 19/13., 5/14., 19/14., 4/18., 7/18.- pročišćeni tekst, 2/20., 2/21. i 4/21.- pročišćeni tekst) dostavlja se Naslovu na razmatranje i usvajanje Prijedlog Odluke o službenoj odori i službenoj iskaznici komunalnog redara Grada Požege.</w:t>
      </w:r>
    </w:p>
    <w:p w14:paraId="3850DB8A" w14:textId="77777777" w:rsidR="00317096" w:rsidRPr="00DE0831" w:rsidRDefault="00317096" w:rsidP="00317096">
      <w:pPr>
        <w:spacing w:after="15" w:line="236" w:lineRule="auto"/>
        <w:ind w:left="-9" w:firstLine="717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DE0831">
        <w:rPr>
          <w:rFonts w:ascii="Times New Roman" w:eastAsia="Times New Roman" w:hAnsi="Times New Roman" w:cs="Times New Roman"/>
          <w:color w:val="000000"/>
          <w:lang w:eastAsia="hr-HR"/>
        </w:rPr>
        <w:t>Pravn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i temelj </w:t>
      </w:r>
      <w:r w:rsidRPr="00DE0831">
        <w:rPr>
          <w:rFonts w:ascii="Times New Roman" w:eastAsia="Times New Roman" w:hAnsi="Times New Roman" w:cs="Times New Roman"/>
          <w:color w:val="000000"/>
          <w:lang w:eastAsia="hr-HR"/>
        </w:rPr>
        <w:t>za donošenje predložene Odluke je u članku 111. Zakona o komunalnom gospodarstvu (N</w:t>
      </w:r>
      <w:r>
        <w:rPr>
          <w:rFonts w:ascii="Times New Roman" w:eastAsia="Times New Roman" w:hAnsi="Times New Roman" w:cs="Times New Roman"/>
          <w:color w:val="000000"/>
          <w:lang w:eastAsia="hr-HR"/>
        </w:rPr>
        <w:t>arodne novine</w:t>
      </w:r>
      <w:r w:rsidRPr="00DE0831">
        <w:rPr>
          <w:rFonts w:ascii="Times New Roman" w:eastAsia="Times New Roman" w:hAnsi="Times New Roman" w:cs="Times New Roman"/>
          <w:color w:val="000000"/>
          <w:lang w:eastAsia="hr-HR"/>
        </w:rPr>
        <w:t xml:space="preserve">, broj: </w:t>
      </w:r>
      <w:r w:rsidRPr="00092B6D">
        <w:rPr>
          <w:rFonts w:ascii="Times New Roman" w:eastAsia="Times New Roman" w:hAnsi="Times New Roman" w:cs="Times New Roman"/>
          <w:color w:val="000000"/>
          <w:lang w:eastAsia="hr-HR"/>
        </w:rPr>
        <w:t>68/18.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, </w:t>
      </w:r>
      <w:r w:rsidRPr="00092B6D">
        <w:rPr>
          <w:rFonts w:ascii="Times New Roman" w:eastAsia="Times New Roman" w:hAnsi="Times New Roman" w:cs="Times New Roman"/>
          <w:color w:val="000000"/>
          <w:lang w:eastAsia="hr-HR"/>
        </w:rPr>
        <w:t>110/18.- Odluka Ustavnog suda i 32/20.</w:t>
      </w:r>
      <w:r w:rsidRPr="00DE0831">
        <w:rPr>
          <w:rFonts w:ascii="Times New Roman" w:eastAsia="Times New Roman" w:hAnsi="Times New Roman" w:cs="Times New Roman"/>
          <w:color w:val="000000"/>
          <w:lang w:eastAsia="hr-HR"/>
        </w:rPr>
        <w:t>) i članku 39. Statuta.</w:t>
      </w:r>
    </w:p>
    <w:p w14:paraId="11031F84" w14:textId="77777777" w:rsidR="00317096" w:rsidRDefault="00317096" w:rsidP="00317096">
      <w:pPr>
        <w:spacing w:after="0" w:line="240" w:lineRule="auto"/>
        <w:ind w:right="499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FDCD163" w14:textId="77777777" w:rsidR="00317096" w:rsidRDefault="00317096" w:rsidP="00317096">
      <w:pPr>
        <w:spacing w:after="0" w:line="240" w:lineRule="auto"/>
        <w:ind w:right="499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55992EB" w14:textId="77777777" w:rsidR="00317096" w:rsidRPr="00DE0831" w:rsidRDefault="00317096" w:rsidP="0031709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DE0831">
        <w:rPr>
          <w:rFonts w:ascii="Times New Roman" w:eastAsia="Times New Roman" w:hAnsi="Times New Roman" w:cs="Times New Roman"/>
          <w:color w:val="000000"/>
          <w:lang w:eastAsia="hr-HR"/>
        </w:rPr>
        <w:t>GRADONAČELNIK</w:t>
      </w:r>
    </w:p>
    <w:p w14:paraId="2865ED95" w14:textId="77777777" w:rsidR="00317096" w:rsidRPr="00DE0831" w:rsidRDefault="00317096" w:rsidP="0031709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DE0831">
        <w:rPr>
          <w:rFonts w:ascii="Times New Roman" w:eastAsia="Times New Roman" w:hAnsi="Times New Roman" w:cs="Times New Roman"/>
          <w:color w:val="000000"/>
          <w:lang w:eastAsia="hr-HR"/>
        </w:rPr>
        <w:t>dr.sc. Željko Glavić</w:t>
      </w:r>
      <w:r>
        <w:rPr>
          <w:rFonts w:ascii="Times New Roman" w:eastAsia="Times New Roman" w:hAnsi="Times New Roman" w:cs="Times New Roman"/>
          <w:color w:val="000000"/>
          <w:lang w:eastAsia="hr-HR"/>
        </w:rPr>
        <w:t>, v.r.</w:t>
      </w:r>
    </w:p>
    <w:p w14:paraId="6958270C" w14:textId="77777777" w:rsidR="00317096" w:rsidRPr="00DE0831" w:rsidRDefault="00317096" w:rsidP="00317096">
      <w:pPr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5DEE0DB" w14:textId="77777777" w:rsidR="00317096" w:rsidRPr="00DE0831" w:rsidRDefault="00317096" w:rsidP="00317096">
      <w:pPr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265282D" w14:textId="77777777" w:rsidR="00317096" w:rsidRPr="00DE0831" w:rsidRDefault="00317096" w:rsidP="0031709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DC2E823" w14:textId="77777777" w:rsidR="00317096" w:rsidRPr="00DE0831" w:rsidRDefault="00317096" w:rsidP="0031709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95083D9" w14:textId="77777777" w:rsidR="00317096" w:rsidRPr="00DE0831" w:rsidRDefault="00317096" w:rsidP="0031709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0DEF36C" w14:textId="77777777" w:rsidR="00317096" w:rsidRPr="00DE0831" w:rsidRDefault="00317096" w:rsidP="0031709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42D5D09" w14:textId="77777777" w:rsidR="00317096" w:rsidRPr="00DE0831" w:rsidRDefault="00317096" w:rsidP="0031709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B570434" w14:textId="77777777" w:rsidR="00317096" w:rsidRPr="00DE0831" w:rsidRDefault="00317096" w:rsidP="0031709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44901E1" w14:textId="77777777" w:rsidR="00317096" w:rsidRPr="00DE0831" w:rsidRDefault="00317096" w:rsidP="0031709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FD9D70D" w14:textId="77777777" w:rsidR="00317096" w:rsidRPr="00DE0831" w:rsidRDefault="00317096" w:rsidP="0031709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31BDE0B" w14:textId="77777777" w:rsidR="00317096" w:rsidRPr="00DE0831" w:rsidRDefault="00317096" w:rsidP="00317096">
      <w:pPr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F224169" w14:textId="77777777" w:rsidR="00317096" w:rsidRDefault="00317096" w:rsidP="00317096">
      <w:pPr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03424E6" w14:textId="77777777" w:rsidR="00317096" w:rsidRDefault="00317096" w:rsidP="00317096">
      <w:pPr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B785788" w14:textId="77777777" w:rsidR="00317096" w:rsidRPr="00DE0831" w:rsidRDefault="00317096" w:rsidP="00317096">
      <w:pPr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2C2DD4A" w14:textId="77777777" w:rsidR="00317096" w:rsidRDefault="00317096" w:rsidP="0031709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8B03466" w14:textId="77777777" w:rsidR="00317096" w:rsidRDefault="00317096" w:rsidP="0031709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AD72910" w14:textId="77777777" w:rsidR="00317096" w:rsidRPr="00DE0831" w:rsidRDefault="00317096" w:rsidP="0031709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B4F15F7" w14:textId="77777777" w:rsidR="00317096" w:rsidRPr="00DE0831" w:rsidRDefault="00317096" w:rsidP="00317096">
      <w:pPr>
        <w:spacing w:after="8" w:line="228" w:lineRule="auto"/>
        <w:ind w:left="-1" w:right="-15" w:hanging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DE0831">
        <w:rPr>
          <w:rFonts w:ascii="Times New Roman" w:eastAsia="Times New Roman" w:hAnsi="Times New Roman" w:cs="Times New Roman"/>
          <w:color w:val="000000"/>
          <w:lang w:eastAsia="hr-HR"/>
        </w:rPr>
        <w:t xml:space="preserve">U PRIVITKU: </w:t>
      </w:r>
    </w:p>
    <w:p w14:paraId="340A85B0" w14:textId="77777777" w:rsidR="00317096" w:rsidRDefault="00317096" w:rsidP="00317096">
      <w:pPr>
        <w:spacing w:after="0" w:line="236" w:lineRule="auto"/>
        <w:ind w:left="567" w:right="-15" w:hanging="283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1.</w:t>
      </w:r>
      <w:r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DE0831">
        <w:rPr>
          <w:rFonts w:ascii="Times New Roman" w:eastAsia="Times New Roman" w:hAnsi="Times New Roman" w:cs="Times New Roman"/>
          <w:color w:val="000000"/>
          <w:lang w:eastAsia="hr-HR"/>
        </w:rPr>
        <w:t xml:space="preserve">Zaključak Gradonačelnika Grada Požege </w:t>
      </w:r>
    </w:p>
    <w:p w14:paraId="12B78C6E" w14:textId="77777777" w:rsidR="00317096" w:rsidRDefault="00317096" w:rsidP="00317096">
      <w:pPr>
        <w:spacing w:after="0" w:line="236" w:lineRule="auto"/>
        <w:ind w:left="567" w:right="-15" w:hanging="283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2.</w:t>
      </w:r>
      <w:r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DE0831">
        <w:rPr>
          <w:rFonts w:ascii="Times New Roman" w:eastAsia="Times New Roman" w:hAnsi="Times New Roman" w:cs="Times New Roman"/>
          <w:color w:val="000000"/>
          <w:lang w:eastAsia="hr-HR"/>
        </w:rPr>
        <w:t>Prijedlog Odluke o službenoj odori i službenoj iskaznici komunalnog redara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DE0831">
        <w:rPr>
          <w:rFonts w:ascii="Times New Roman" w:eastAsia="Times New Roman" w:hAnsi="Times New Roman" w:cs="Times New Roman"/>
          <w:color w:val="000000"/>
          <w:lang w:eastAsia="hr-HR"/>
        </w:rPr>
        <w:t xml:space="preserve">Grada Požege </w:t>
      </w:r>
    </w:p>
    <w:p w14:paraId="2693031F" w14:textId="77777777" w:rsidR="00317096" w:rsidRDefault="00317096" w:rsidP="00317096">
      <w:pPr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br w:type="page"/>
      </w:r>
    </w:p>
    <w:p w14:paraId="70EB87B6" w14:textId="77777777" w:rsidR="00317096" w:rsidRPr="00BF4CB1" w:rsidRDefault="00317096" w:rsidP="00317096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BF4CB1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331634D1" wp14:editId="75F51216">
            <wp:extent cx="314325" cy="428625"/>
            <wp:effectExtent l="0" t="0" r="9525" b="9525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24DF3" w14:textId="77777777" w:rsidR="00317096" w:rsidRPr="00BF4CB1" w:rsidRDefault="00317096" w:rsidP="0031709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BF4CB1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37352E6E" w14:textId="77777777" w:rsidR="00317096" w:rsidRPr="00BF4CB1" w:rsidRDefault="00317096" w:rsidP="0031709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BF4CB1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0E4312EC" w14:textId="77777777" w:rsidR="00317096" w:rsidRPr="00BF4CB1" w:rsidRDefault="00317096" w:rsidP="0031709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BF4CB1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0288" behindDoc="0" locked="0" layoutInCell="1" allowOverlap="1" wp14:anchorId="55C3BFDD" wp14:editId="51A4747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CB1">
        <w:rPr>
          <w:rFonts w:ascii="Times New Roman" w:eastAsia="Times New Roman" w:hAnsi="Times New Roman" w:cs="Times New Roman"/>
          <w:lang w:val="en-US" w:eastAsia="hr-HR"/>
        </w:rPr>
        <w:t>GRAD POŽEGA</w:t>
      </w:r>
    </w:p>
    <w:p w14:paraId="3E399CDC" w14:textId="77777777" w:rsidR="00317096" w:rsidRPr="00BF4CB1" w:rsidRDefault="00317096" w:rsidP="0031709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proofErr w:type="spellStart"/>
      <w:r w:rsidRPr="00BF4CB1">
        <w:rPr>
          <w:rFonts w:ascii="Times New Roman" w:eastAsia="Times New Roman" w:hAnsi="Times New Roman" w:cs="Times New Roman"/>
          <w:lang w:val="en-US" w:eastAsia="hr-HR"/>
        </w:rPr>
        <w:t>Gradonačelnik</w:t>
      </w:r>
      <w:proofErr w:type="spellEnd"/>
    </w:p>
    <w:p w14:paraId="43437572" w14:textId="77777777" w:rsidR="00317096" w:rsidRPr="00DE0831" w:rsidRDefault="00317096" w:rsidP="00317096">
      <w:pPr>
        <w:spacing w:after="0" w:line="240" w:lineRule="auto"/>
        <w:ind w:left="3" w:right="8470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DFD61DF" w14:textId="77777777" w:rsidR="00317096" w:rsidRPr="00DE0831" w:rsidRDefault="00317096" w:rsidP="00317096">
      <w:pPr>
        <w:spacing w:after="8" w:line="228" w:lineRule="auto"/>
        <w:ind w:left="-1" w:right="-15" w:hanging="10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DE083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KLASA: 363-03/22-01/20 </w:t>
      </w:r>
    </w:p>
    <w:p w14:paraId="4CA0581E" w14:textId="77777777" w:rsidR="00317096" w:rsidRPr="00DE0831" w:rsidRDefault="00317096" w:rsidP="00317096">
      <w:pPr>
        <w:spacing w:after="8" w:line="228" w:lineRule="auto"/>
        <w:ind w:left="-1" w:right="5708" w:hanging="10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DE0831">
        <w:rPr>
          <w:rFonts w:ascii="Times New Roman" w:eastAsia="Times New Roman" w:hAnsi="Times New Roman" w:cs="Times New Roman"/>
          <w:color w:val="000000" w:themeColor="text1"/>
          <w:lang w:eastAsia="hr-HR"/>
        </w:rPr>
        <w:t>URBROJ: 2177-1-01/01-22-2</w:t>
      </w:r>
    </w:p>
    <w:p w14:paraId="3E6141E7" w14:textId="77777777" w:rsidR="00317096" w:rsidRPr="00DE0831" w:rsidRDefault="00317096" w:rsidP="00317096">
      <w:pPr>
        <w:spacing w:after="8" w:line="228" w:lineRule="auto"/>
        <w:ind w:left="-1" w:right="5708" w:hanging="10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DE083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Požega, 23. lipnja 2022. </w:t>
      </w:r>
    </w:p>
    <w:p w14:paraId="342A0DF1" w14:textId="77777777" w:rsidR="00317096" w:rsidRPr="00DE0831" w:rsidRDefault="00317096" w:rsidP="00317096">
      <w:pPr>
        <w:spacing w:after="8" w:line="228" w:lineRule="auto"/>
        <w:ind w:left="-1" w:right="5708" w:hanging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C6593EB" w14:textId="77777777" w:rsidR="00317096" w:rsidRPr="00DE0831" w:rsidRDefault="00317096" w:rsidP="00317096">
      <w:pPr>
        <w:spacing w:after="0" w:line="240" w:lineRule="auto"/>
        <w:ind w:left="3" w:firstLine="705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DE0831">
        <w:rPr>
          <w:rFonts w:ascii="Times New Roman" w:eastAsia="Times New Roman" w:hAnsi="Times New Roman" w:cs="Times New Roman"/>
          <w:color w:val="000000"/>
          <w:lang w:eastAsia="hr-HR"/>
        </w:rPr>
        <w:t xml:space="preserve">Na temelju članka 44. stavka 1. i članka 48. stavka 1. točke 1. Zakona o lokalnoj i područnoj (regionalnoj) samoupravi (Narodne novine, broj: </w:t>
      </w:r>
      <w:bookmarkStart w:id="3" w:name="_Hlk106705275"/>
      <w:r w:rsidRPr="00DE0831">
        <w:rPr>
          <w:rFonts w:ascii="Times New Roman" w:eastAsia="Times New Roman" w:hAnsi="Times New Roman" w:cs="Times New Roman"/>
          <w:color w:val="000000"/>
          <w:lang w:eastAsia="hr-HR"/>
        </w:rPr>
        <w:t>33/01., 60/01.- vjerodostojno tumačenje, 106/03, 129/05, 109/07, 125/08., 36/09., 150/11., 144/12., 19/13.- pročišćeni tekst, 137/15.- ispravak, 123/17., 98/19. i 144/20.</w:t>
      </w:r>
      <w:bookmarkEnd w:id="3"/>
      <w:r w:rsidRPr="00DE0831">
        <w:rPr>
          <w:rFonts w:ascii="Times New Roman" w:eastAsia="Times New Roman" w:hAnsi="Times New Roman" w:cs="Times New Roman"/>
          <w:color w:val="000000"/>
          <w:lang w:eastAsia="hr-HR"/>
        </w:rPr>
        <w:t xml:space="preserve">) te članka 62. stavka 1. podstavka 1. i članka 120. Statuta Grada Požege (Službene novine Grada Požege broj: 2/21. i 11/22.), Gradonačelnik Grada Požege, dana 23. lipnja 2022. godine, donosi </w:t>
      </w:r>
    </w:p>
    <w:p w14:paraId="6FE86F24" w14:textId="77777777" w:rsidR="00317096" w:rsidRPr="00DE0831" w:rsidRDefault="00317096" w:rsidP="00317096">
      <w:pPr>
        <w:spacing w:after="9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2FCB0F0" w14:textId="77777777" w:rsidR="00317096" w:rsidRPr="00DE0831" w:rsidRDefault="00317096" w:rsidP="00317096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DE0831">
        <w:rPr>
          <w:rFonts w:ascii="Times New Roman" w:eastAsia="Times New Roman" w:hAnsi="Times New Roman" w:cs="Times New Roman"/>
          <w:color w:val="000000"/>
          <w:lang w:eastAsia="hr-HR"/>
        </w:rPr>
        <w:t xml:space="preserve">Z A K L J U Č A K </w:t>
      </w:r>
    </w:p>
    <w:p w14:paraId="731CC093" w14:textId="77777777" w:rsidR="00317096" w:rsidRPr="00DE0831" w:rsidRDefault="00317096" w:rsidP="00317096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114BBFE" w14:textId="77777777" w:rsidR="00317096" w:rsidRPr="00DE0831" w:rsidRDefault="00317096" w:rsidP="00317096">
      <w:pPr>
        <w:numPr>
          <w:ilvl w:val="0"/>
          <w:numId w:val="1"/>
        </w:numPr>
        <w:spacing w:after="0" w:line="240" w:lineRule="auto"/>
        <w:ind w:right="91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DE0831">
        <w:rPr>
          <w:rFonts w:ascii="Times New Roman" w:eastAsia="Times New Roman" w:hAnsi="Times New Roman" w:cs="Times New Roman"/>
          <w:color w:val="000000"/>
          <w:lang w:eastAsia="hr-HR"/>
        </w:rPr>
        <w:t xml:space="preserve">Utvrđuje se prijedlog Odluke o službenoj odori i službenoj iskaznici komunalnog redara Grada Požege, u predloženom tekstu. </w:t>
      </w:r>
    </w:p>
    <w:p w14:paraId="037CCB08" w14:textId="77777777" w:rsidR="00317096" w:rsidRPr="00DE0831" w:rsidRDefault="00317096" w:rsidP="00317096">
      <w:pPr>
        <w:spacing w:after="17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5859785" w14:textId="77777777" w:rsidR="00317096" w:rsidRPr="00DE0831" w:rsidRDefault="00317096" w:rsidP="00317096">
      <w:pPr>
        <w:numPr>
          <w:ilvl w:val="0"/>
          <w:numId w:val="1"/>
        </w:numPr>
        <w:spacing w:after="0" w:line="240" w:lineRule="auto"/>
        <w:ind w:right="91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DE0831">
        <w:rPr>
          <w:rFonts w:ascii="Times New Roman" w:eastAsia="Times New Roman" w:hAnsi="Times New Roman" w:cs="Times New Roman"/>
          <w:color w:val="000000"/>
          <w:lang w:eastAsia="hr-HR"/>
        </w:rPr>
        <w:t xml:space="preserve">Prijedlog Odluke iz točke I. ovoga Zaključka upućuje se Gradskom vijeću Grada Požege na razmatranje i usvajanje. </w:t>
      </w:r>
    </w:p>
    <w:p w14:paraId="5112AA33" w14:textId="77777777" w:rsidR="00317096" w:rsidRPr="00DE0831" w:rsidRDefault="00317096" w:rsidP="00317096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4183B0C" w14:textId="77777777" w:rsidR="00317096" w:rsidRDefault="00317096" w:rsidP="00317096">
      <w:pPr>
        <w:spacing w:after="15" w:line="236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09E1101" w14:textId="77777777" w:rsidR="00317096" w:rsidRPr="00DE0831" w:rsidRDefault="00317096" w:rsidP="00317096">
      <w:pPr>
        <w:spacing w:after="15" w:line="236" w:lineRule="auto"/>
        <w:ind w:left="6804" w:hanging="7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DE0831">
        <w:rPr>
          <w:rFonts w:ascii="Times New Roman" w:eastAsia="Times New Roman" w:hAnsi="Times New Roman" w:cs="Times New Roman"/>
          <w:color w:val="000000"/>
          <w:lang w:eastAsia="hr-HR"/>
        </w:rPr>
        <w:t>GRADONAČELNIK</w:t>
      </w:r>
    </w:p>
    <w:p w14:paraId="0AFF1E72" w14:textId="77777777" w:rsidR="00317096" w:rsidRPr="00DE0831" w:rsidRDefault="00317096" w:rsidP="00317096">
      <w:pPr>
        <w:spacing w:after="15" w:line="236" w:lineRule="auto"/>
        <w:ind w:left="6804" w:hanging="7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DE0831">
        <w:rPr>
          <w:rFonts w:ascii="Times New Roman" w:eastAsia="Times New Roman" w:hAnsi="Times New Roman" w:cs="Times New Roman"/>
          <w:color w:val="000000"/>
          <w:lang w:eastAsia="hr-HR"/>
        </w:rPr>
        <w:t>dr.sc. Željko Glavić</w:t>
      </w:r>
      <w:r>
        <w:rPr>
          <w:rFonts w:ascii="Times New Roman" w:eastAsia="Times New Roman" w:hAnsi="Times New Roman" w:cs="Times New Roman"/>
          <w:color w:val="000000"/>
          <w:lang w:eastAsia="hr-HR"/>
        </w:rPr>
        <w:t>, v.r.</w:t>
      </w:r>
    </w:p>
    <w:p w14:paraId="783FAF09" w14:textId="77777777" w:rsidR="00317096" w:rsidRPr="00DE0831" w:rsidRDefault="00317096" w:rsidP="0031709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E2AF23E" w14:textId="77777777" w:rsidR="00317096" w:rsidRPr="00DE0831" w:rsidRDefault="00317096" w:rsidP="00317096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09C05AD" w14:textId="77777777" w:rsidR="00317096" w:rsidRPr="00DE0831" w:rsidRDefault="00317096" w:rsidP="00317096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C926675" w14:textId="77777777" w:rsidR="00317096" w:rsidRPr="00DE0831" w:rsidRDefault="00317096" w:rsidP="00317096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7718194" w14:textId="77777777" w:rsidR="00317096" w:rsidRPr="00DE0831" w:rsidRDefault="00317096" w:rsidP="00317096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884D3E5" w14:textId="77777777" w:rsidR="00317096" w:rsidRPr="00DE0831" w:rsidRDefault="00317096" w:rsidP="00317096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AC1DCD2" w14:textId="77777777" w:rsidR="00317096" w:rsidRPr="00DE0831" w:rsidRDefault="00317096" w:rsidP="00317096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A413BF4" w14:textId="77777777" w:rsidR="00317096" w:rsidRPr="00DE0831" w:rsidRDefault="00317096" w:rsidP="0031709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3A5ED69" w14:textId="77777777" w:rsidR="00317096" w:rsidRPr="00DE0831" w:rsidRDefault="00317096" w:rsidP="00317096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F91B2F4" w14:textId="77777777" w:rsidR="00317096" w:rsidRPr="00DE0831" w:rsidRDefault="00317096" w:rsidP="00317096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38B245D" w14:textId="77777777" w:rsidR="00317096" w:rsidRPr="00DE0831" w:rsidRDefault="00317096" w:rsidP="00317096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BFEE903" w14:textId="77777777" w:rsidR="00317096" w:rsidRDefault="00317096" w:rsidP="00317096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D3E0125" w14:textId="77777777" w:rsidR="00317096" w:rsidRDefault="00317096" w:rsidP="00317096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EBE8EE2" w14:textId="77777777" w:rsidR="00317096" w:rsidRDefault="00317096" w:rsidP="00317096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F7C2E8D" w14:textId="77777777" w:rsidR="00317096" w:rsidRDefault="00317096" w:rsidP="00317096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A127E69" w14:textId="77777777" w:rsidR="00317096" w:rsidRDefault="00317096" w:rsidP="00317096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2885BE9" w14:textId="77777777" w:rsidR="00317096" w:rsidRDefault="00317096" w:rsidP="00317096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43AC459" w14:textId="77777777" w:rsidR="00317096" w:rsidRPr="00DE0831" w:rsidRDefault="00317096" w:rsidP="00317096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D8B67D8" w14:textId="77777777" w:rsidR="00317096" w:rsidRPr="00DE0831" w:rsidRDefault="00317096" w:rsidP="00317096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81B9752" w14:textId="77777777" w:rsidR="00317096" w:rsidRPr="00DE0831" w:rsidRDefault="00317096" w:rsidP="00317096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588F410" w14:textId="77777777" w:rsidR="00317096" w:rsidRDefault="00317096" w:rsidP="00317096">
      <w:pPr>
        <w:spacing w:after="8" w:line="228" w:lineRule="auto"/>
        <w:ind w:left="-1" w:right="-15" w:hanging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207EA65" w14:textId="77777777" w:rsidR="00317096" w:rsidRPr="00DE0831" w:rsidRDefault="00317096" w:rsidP="00317096">
      <w:pPr>
        <w:spacing w:after="8" w:line="228" w:lineRule="auto"/>
        <w:ind w:left="-1" w:right="-15" w:hanging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DE0831">
        <w:rPr>
          <w:rFonts w:ascii="Times New Roman" w:eastAsia="Times New Roman" w:hAnsi="Times New Roman" w:cs="Times New Roman"/>
          <w:color w:val="000000"/>
          <w:lang w:eastAsia="hr-HR"/>
        </w:rPr>
        <w:t xml:space="preserve">DOSTAVITI: </w:t>
      </w:r>
    </w:p>
    <w:p w14:paraId="74B803B3" w14:textId="77777777" w:rsidR="00317096" w:rsidRPr="00DE0831" w:rsidRDefault="00317096" w:rsidP="00317096">
      <w:pPr>
        <w:pStyle w:val="Odlomakpopisa"/>
        <w:numPr>
          <w:ilvl w:val="0"/>
          <w:numId w:val="2"/>
        </w:numPr>
        <w:spacing w:after="8" w:line="228" w:lineRule="auto"/>
        <w:ind w:left="567" w:right="-15" w:hanging="283"/>
        <w:jc w:val="both"/>
        <w:rPr>
          <w:color w:val="000000"/>
          <w:sz w:val="22"/>
          <w:szCs w:val="22"/>
        </w:rPr>
      </w:pPr>
      <w:r w:rsidRPr="00DE0831">
        <w:rPr>
          <w:color w:val="000000"/>
          <w:sz w:val="22"/>
          <w:szCs w:val="22"/>
        </w:rPr>
        <w:t>Gradskom vijeću Grada Požege</w:t>
      </w:r>
    </w:p>
    <w:p w14:paraId="5272D027" w14:textId="77777777" w:rsidR="00317096" w:rsidRDefault="00317096" w:rsidP="00317096">
      <w:pPr>
        <w:pStyle w:val="Odlomakpopisa"/>
        <w:numPr>
          <w:ilvl w:val="0"/>
          <w:numId w:val="2"/>
        </w:numPr>
        <w:spacing w:after="8" w:line="228" w:lineRule="auto"/>
        <w:ind w:left="567" w:right="-15" w:hanging="283"/>
        <w:jc w:val="both"/>
        <w:rPr>
          <w:color w:val="000000"/>
          <w:sz w:val="22"/>
          <w:szCs w:val="22"/>
        </w:rPr>
      </w:pPr>
      <w:r w:rsidRPr="00DE0831">
        <w:rPr>
          <w:color w:val="000000"/>
          <w:sz w:val="22"/>
          <w:szCs w:val="22"/>
        </w:rPr>
        <w:t>Pismohrani, ovdje.</w:t>
      </w:r>
    </w:p>
    <w:p w14:paraId="19A85830" w14:textId="77777777" w:rsidR="00317096" w:rsidRDefault="00317096" w:rsidP="00317096">
      <w:pPr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color w:val="000000"/>
        </w:rPr>
        <w:br w:type="page"/>
      </w:r>
    </w:p>
    <w:p w14:paraId="6A4BF21E" w14:textId="77777777" w:rsidR="00317096" w:rsidRPr="00BF4CB1" w:rsidRDefault="00317096" w:rsidP="00317096">
      <w:pPr>
        <w:jc w:val="right"/>
        <w:rPr>
          <w:rFonts w:ascii="Times New Roman" w:eastAsia="Times New Roman" w:hAnsi="Times New Roman" w:cs="Times New Roman"/>
          <w:u w:val="single"/>
          <w:lang w:eastAsia="hr-HR"/>
        </w:rPr>
      </w:pPr>
      <w:bookmarkStart w:id="4" w:name="_Hlk106707683"/>
      <w:bookmarkStart w:id="5" w:name="_Hlk75435380"/>
      <w:bookmarkStart w:id="6" w:name="_Hlk511380742"/>
      <w:r w:rsidRPr="00BF4CB1">
        <w:rPr>
          <w:rFonts w:ascii="Times New Roman" w:eastAsia="Times New Roman" w:hAnsi="Times New Roman" w:cs="Times New Roman"/>
          <w:u w:val="single"/>
          <w:lang w:eastAsia="hr-HR"/>
        </w:rPr>
        <w:lastRenderedPageBreak/>
        <w:t>PRIJEDLOG</w:t>
      </w:r>
    </w:p>
    <w:p w14:paraId="7E944A14" w14:textId="77777777" w:rsidR="00317096" w:rsidRPr="00BF4CB1" w:rsidRDefault="00317096" w:rsidP="00317096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7" w:name="_Hlk524330743"/>
      <w:bookmarkStart w:id="8" w:name="_Hlk511391266"/>
      <w:r w:rsidRPr="00BF4CB1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2D144096" wp14:editId="7CFE880A">
            <wp:extent cx="314325" cy="428625"/>
            <wp:effectExtent l="0" t="0" r="9525" b="9525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AD1A9" w14:textId="77777777" w:rsidR="00317096" w:rsidRPr="00BF4CB1" w:rsidRDefault="00317096" w:rsidP="0031709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BF4CB1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607A058D" w14:textId="77777777" w:rsidR="00317096" w:rsidRPr="00BF4CB1" w:rsidRDefault="00317096" w:rsidP="0031709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BF4CB1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4433E52A" w14:textId="77777777" w:rsidR="00317096" w:rsidRPr="00BF4CB1" w:rsidRDefault="00317096" w:rsidP="0031709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BF4CB1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1312" behindDoc="0" locked="0" layoutInCell="1" allowOverlap="1" wp14:anchorId="4BB5E7C3" wp14:editId="1C88EEB2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CB1">
        <w:rPr>
          <w:rFonts w:ascii="Times New Roman" w:eastAsia="Times New Roman" w:hAnsi="Times New Roman" w:cs="Times New Roman"/>
          <w:lang w:eastAsia="hr-HR"/>
        </w:rPr>
        <w:t>GRAD POŽEGA</w:t>
      </w:r>
    </w:p>
    <w:bookmarkEnd w:id="5"/>
    <w:bookmarkEnd w:id="7"/>
    <w:p w14:paraId="15EB482A" w14:textId="77777777" w:rsidR="00317096" w:rsidRPr="00BF4CB1" w:rsidRDefault="00317096" w:rsidP="0031709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BF4CB1">
        <w:rPr>
          <w:rFonts w:ascii="Times New Roman" w:eastAsia="Times New Roman" w:hAnsi="Times New Roman" w:cs="Times New Roman"/>
          <w:lang w:eastAsia="hr-HR"/>
        </w:rPr>
        <w:t>Gradsko vijeće</w:t>
      </w:r>
    </w:p>
    <w:bookmarkEnd w:id="6"/>
    <w:bookmarkEnd w:id="8"/>
    <w:p w14:paraId="7E3C26CE" w14:textId="77777777" w:rsidR="00317096" w:rsidRPr="00D01B46" w:rsidRDefault="00317096" w:rsidP="0031709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4A9ABD6" w14:textId="77777777" w:rsidR="00317096" w:rsidRPr="00D01B46" w:rsidRDefault="00317096" w:rsidP="00317096">
      <w:pPr>
        <w:spacing w:after="0" w:line="240" w:lineRule="auto"/>
        <w:ind w:right="3401" w:firstLine="2"/>
        <w:jc w:val="both"/>
        <w:rPr>
          <w:rFonts w:ascii="Times New Roman" w:eastAsia="Times New Roman" w:hAnsi="Times New Roman" w:cs="Times New Roman"/>
          <w:lang w:eastAsia="hr-HR"/>
        </w:rPr>
      </w:pPr>
      <w:r w:rsidRPr="00D01B46">
        <w:rPr>
          <w:rFonts w:ascii="Times New Roman" w:eastAsia="Times New Roman" w:hAnsi="Times New Roman" w:cs="Times New Roman"/>
          <w:lang w:eastAsia="hr-HR"/>
        </w:rPr>
        <w:t>KLASA: 363-03/22-01/20</w:t>
      </w:r>
    </w:p>
    <w:p w14:paraId="5C322C73" w14:textId="77777777" w:rsidR="00317096" w:rsidRPr="00D01B46" w:rsidRDefault="00317096" w:rsidP="00317096">
      <w:pPr>
        <w:spacing w:after="0" w:line="240" w:lineRule="auto"/>
        <w:ind w:right="3401" w:firstLine="2"/>
        <w:jc w:val="both"/>
        <w:rPr>
          <w:rFonts w:ascii="Times New Roman" w:eastAsia="Times New Roman" w:hAnsi="Times New Roman" w:cs="Times New Roman"/>
          <w:lang w:eastAsia="hr-HR"/>
        </w:rPr>
      </w:pPr>
      <w:r w:rsidRPr="00D01B46">
        <w:rPr>
          <w:rFonts w:ascii="Times New Roman" w:eastAsia="Times New Roman" w:hAnsi="Times New Roman" w:cs="Times New Roman"/>
          <w:lang w:eastAsia="hr-HR"/>
        </w:rPr>
        <w:t>URBROJ: 2177-1-02/01-22-1</w:t>
      </w:r>
    </w:p>
    <w:p w14:paraId="0BE00D59" w14:textId="77777777" w:rsidR="00317096" w:rsidRPr="00D01B46" w:rsidRDefault="00317096" w:rsidP="00317096">
      <w:pPr>
        <w:spacing w:after="0" w:line="240" w:lineRule="auto"/>
        <w:ind w:right="3401" w:firstLine="2"/>
        <w:jc w:val="both"/>
        <w:rPr>
          <w:rFonts w:ascii="Times New Roman" w:eastAsia="Times New Roman" w:hAnsi="Times New Roman" w:cs="Times New Roman"/>
          <w:lang w:eastAsia="hr-HR"/>
        </w:rPr>
      </w:pPr>
      <w:r w:rsidRPr="00D01B46">
        <w:rPr>
          <w:rFonts w:ascii="Times New Roman" w:eastAsia="Times New Roman" w:hAnsi="Times New Roman" w:cs="Times New Roman"/>
          <w:lang w:eastAsia="hr-HR"/>
        </w:rPr>
        <w:t xml:space="preserve">Požega, __. lipnja 2022. </w:t>
      </w:r>
    </w:p>
    <w:bookmarkEnd w:id="4"/>
    <w:p w14:paraId="2D6CD371" w14:textId="77777777" w:rsidR="00317096" w:rsidRPr="00D01B46" w:rsidRDefault="00317096" w:rsidP="00317096">
      <w:pPr>
        <w:spacing w:after="0" w:line="240" w:lineRule="auto"/>
        <w:ind w:right="3401"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2F87429" w14:textId="77777777" w:rsidR="00317096" w:rsidRPr="00D01B46" w:rsidRDefault="00317096" w:rsidP="003170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D01B46">
        <w:rPr>
          <w:rFonts w:ascii="Times New Roman" w:eastAsia="Times New Roman" w:hAnsi="Times New Roman" w:cs="Times New Roman"/>
          <w:lang w:eastAsia="hr-HR"/>
        </w:rPr>
        <w:t>Na temelju članka 35. stavka 1. točke 2. Zakona o lokalnoj i područnoj (regionalnoj) samoupravi (Narodne novine, 33/01., 60/01.- vjerodostojno tumačenje, 106/03, 129/05, 109/07, 125/08., 36/09., 150/11., 144/12., 19/13.- pročišćeni tekst, 137/15.- ispravak, 123/17., 98/19. i 144/20.), članka 111. stavka 3. Zakona o komunalnom gospodarstvu (Narodne novine, broj: 68/18., 110/18.- Odluka Ustavnog suda i 32/20.), te članka 39. stavka 1. podstavka 3. Statuta Grada Požege (Službene novine Grada Požege, br. 2/21. i 11/22.), Gradsko vijeće Grada Požege, na svojoj 13. sjednici, održanoj dana, __. lipnja 2022. godine, donosi</w:t>
      </w:r>
    </w:p>
    <w:p w14:paraId="508D2821" w14:textId="77777777" w:rsidR="00317096" w:rsidRPr="00A34621" w:rsidRDefault="00317096" w:rsidP="0031709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hr-HR"/>
        </w:rPr>
      </w:pPr>
      <w:bookmarkStart w:id="9" w:name="_Hlk106694404"/>
    </w:p>
    <w:p w14:paraId="52494EA8" w14:textId="77777777" w:rsidR="00317096" w:rsidRPr="00A34621" w:rsidRDefault="00317096" w:rsidP="0031709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A34621">
        <w:rPr>
          <w:rFonts w:ascii="Times New Roman" w:eastAsia="Times New Roman" w:hAnsi="Times New Roman" w:cs="Times New Roman"/>
          <w:lang w:val="en-US" w:eastAsia="hr-HR"/>
        </w:rPr>
        <w:t>O D L U K U</w:t>
      </w:r>
    </w:p>
    <w:p w14:paraId="615B669C" w14:textId="77777777" w:rsidR="00317096" w:rsidRPr="00A34621" w:rsidRDefault="00317096" w:rsidP="00317096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A34621">
        <w:rPr>
          <w:rFonts w:ascii="Times New Roman" w:eastAsia="Times New Roman" w:hAnsi="Times New Roman" w:cs="Times New Roman"/>
          <w:lang w:eastAsia="hr-HR"/>
        </w:rPr>
        <w:t>o službenoj odori i službenoj iskaznici komunalnog redara Grada Požege</w:t>
      </w:r>
    </w:p>
    <w:p w14:paraId="0A7C57E0" w14:textId="77777777" w:rsidR="00317096" w:rsidRPr="00A34621" w:rsidRDefault="00317096" w:rsidP="00317096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bookmarkEnd w:id="9"/>
    <w:p w14:paraId="5F43E0C0" w14:textId="77777777" w:rsidR="00317096" w:rsidRPr="00A34621" w:rsidRDefault="00317096" w:rsidP="003170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4621">
        <w:rPr>
          <w:rFonts w:ascii="Times New Roman" w:hAnsi="Times New Roman" w:cs="Times New Roman"/>
        </w:rPr>
        <w:t>I.</w:t>
      </w:r>
      <w:r w:rsidRPr="00A34621">
        <w:rPr>
          <w:rFonts w:ascii="Times New Roman" w:hAnsi="Times New Roman" w:cs="Times New Roman"/>
        </w:rPr>
        <w:tab/>
        <w:t>OPĆE ODREDBE</w:t>
      </w:r>
    </w:p>
    <w:p w14:paraId="4A11FE51" w14:textId="77777777" w:rsidR="00317096" w:rsidRPr="00A34621" w:rsidRDefault="00317096" w:rsidP="00317096">
      <w:pPr>
        <w:jc w:val="both"/>
        <w:rPr>
          <w:rFonts w:ascii="Times New Roman" w:hAnsi="Times New Roman" w:cs="Times New Roman"/>
        </w:rPr>
      </w:pPr>
    </w:p>
    <w:p w14:paraId="2F5637BA" w14:textId="77777777" w:rsidR="00317096" w:rsidRPr="00A34621" w:rsidRDefault="00317096" w:rsidP="00317096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A34621">
        <w:rPr>
          <w:rFonts w:ascii="Times New Roman" w:eastAsia="Times New Roman" w:hAnsi="Times New Roman" w:cs="Times New Roman"/>
          <w:lang w:eastAsia="hr-HR"/>
        </w:rPr>
        <w:t>Članak 1.</w:t>
      </w:r>
    </w:p>
    <w:p w14:paraId="19A4AD4B" w14:textId="77777777" w:rsidR="00317096" w:rsidRPr="00A34621" w:rsidRDefault="00317096" w:rsidP="00317096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D98DE1A" w14:textId="77777777" w:rsidR="00317096" w:rsidRPr="00A34621" w:rsidRDefault="00317096" w:rsidP="003170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34621">
        <w:rPr>
          <w:rFonts w:ascii="Times New Roman" w:eastAsia="Times New Roman" w:hAnsi="Times New Roman" w:cs="Times New Roman"/>
          <w:color w:val="000000"/>
          <w:lang w:eastAsia="hr-HR"/>
        </w:rPr>
        <w:t xml:space="preserve">Ovom Odlukom o službenoj odori i službenoj iskaznici komunalnog redara Grada Požege (u nastavku teksta: Odluka) propisuje se izgled službene odore, vođenje evidencije o vrstama i količinama odore, način financiranja nabave odore, te oblik, sadržaj, način izdavanja i vođenje evidencije službene iskaznice komunalnog redara u Upravnom odjelu za komunalne djelatnosti i gospodarenje </w:t>
      </w:r>
      <w:r w:rsidRPr="00A34621">
        <w:rPr>
          <w:rFonts w:ascii="Times New Roman" w:eastAsia="Times New Roman" w:hAnsi="Times New Roman" w:cs="Times New Roman"/>
          <w:lang w:eastAsia="hr-HR"/>
        </w:rPr>
        <w:t>Grada Požege (u nastavku teksta: nadležni Upravni odjel).</w:t>
      </w:r>
    </w:p>
    <w:p w14:paraId="4C8D6CB4" w14:textId="77777777" w:rsidR="00317096" w:rsidRPr="00A34621" w:rsidRDefault="00317096" w:rsidP="0031709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8900663" w14:textId="77777777" w:rsidR="00317096" w:rsidRPr="00A34621" w:rsidRDefault="00317096" w:rsidP="00317096">
      <w:pPr>
        <w:spacing w:after="0" w:line="240" w:lineRule="auto"/>
        <w:rPr>
          <w:rFonts w:ascii="Times New Roman" w:hAnsi="Times New Roman" w:cs="Times New Roman"/>
        </w:rPr>
      </w:pPr>
      <w:r w:rsidRPr="00A34621">
        <w:rPr>
          <w:rFonts w:ascii="Times New Roman" w:hAnsi="Times New Roman" w:cs="Times New Roman"/>
        </w:rPr>
        <w:t>II.</w:t>
      </w:r>
      <w:r w:rsidRPr="00A34621">
        <w:rPr>
          <w:rFonts w:ascii="Times New Roman" w:hAnsi="Times New Roman" w:cs="Times New Roman"/>
        </w:rPr>
        <w:tab/>
        <w:t>SLUŽBENA ODORA KOMUNALNOG REDARA</w:t>
      </w:r>
    </w:p>
    <w:p w14:paraId="7851EB5D" w14:textId="77777777" w:rsidR="00317096" w:rsidRPr="00A34621" w:rsidRDefault="00317096" w:rsidP="00317096">
      <w:pPr>
        <w:rPr>
          <w:rFonts w:ascii="Times New Roman" w:hAnsi="Times New Roman" w:cs="Times New Roman"/>
        </w:rPr>
      </w:pPr>
    </w:p>
    <w:p w14:paraId="79BF4219" w14:textId="77777777" w:rsidR="00317096" w:rsidRPr="00A34621" w:rsidRDefault="00317096" w:rsidP="003170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4621">
        <w:rPr>
          <w:rFonts w:ascii="Times New Roman" w:hAnsi="Times New Roman" w:cs="Times New Roman"/>
        </w:rPr>
        <w:t>Članak 2.</w:t>
      </w:r>
    </w:p>
    <w:p w14:paraId="3957A7E7" w14:textId="77777777" w:rsidR="00317096" w:rsidRPr="00A34621" w:rsidRDefault="00317096" w:rsidP="00317096">
      <w:pPr>
        <w:spacing w:after="0"/>
      </w:pPr>
    </w:p>
    <w:p w14:paraId="72D11544" w14:textId="77777777" w:rsidR="00317096" w:rsidRPr="00A34621" w:rsidRDefault="00317096" w:rsidP="003170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34621">
        <w:rPr>
          <w:rFonts w:ascii="Times New Roman" w:eastAsia="Times New Roman" w:hAnsi="Times New Roman" w:cs="Times New Roman"/>
          <w:lang w:eastAsia="hr-HR"/>
        </w:rPr>
        <w:t>(1) Za vrijeme obavljanja službene dužnosti komunalni redar u obavljanju službene dužnosti obavezan je nositi službenu odoru utvrđenu ovom Odlukom.</w:t>
      </w:r>
    </w:p>
    <w:p w14:paraId="5A29D56D" w14:textId="77777777" w:rsidR="00317096" w:rsidRPr="00A34621" w:rsidRDefault="00317096" w:rsidP="0031709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hr-HR"/>
        </w:rPr>
      </w:pPr>
      <w:r w:rsidRPr="00A34621">
        <w:rPr>
          <w:rFonts w:ascii="Times New Roman" w:eastAsia="Times New Roman" w:hAnsi="Times New Roman" w:cs="Times New Roman"/>
          <w:lang w:eastAsia="hr-HR"/>
        </w:rPr>
        <w:t>(2) Službena odora je zimska i ljetna, a dijelovi su:</w:t>
      </w:r>
    </w:p>
    <w:p w14:paraId="11ED9D07" w14:textId="77777777" w:rsidR="00317096" w:rsidRPr="00A34621" w:rsidRDefault="00317096" w:rsidP="00317096">
      <w:pPr>
        <w:pStyle w:val="Odlomakpopisa"/>
        <w:ind w:left="1134" w:hanging="284"/>
        <w:rPr>
          <w:sz w:val="22"/>
          <w:szCs w:val="22"/>
        </w:rPr>
      </w:pPr>
      <w:r w:rsidRPr="00A34621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A34621">
        <w:rPr>
          <w:sz w:val="22"/>
          <w:szCs w:val="22"/>
        </w:rPr>
        <w:t xml:space="preserve">radna bluza po mjeri - tamno plave boje </w:t>
      </w:r>
      <w:bookmarkStart w:id="10" w:name="_Hlk106687818"/>
      <w:r w:rsidRPr="00A34621">
        <w:rPr>
          <w:sz w:val="22"/>
          <w:szCs w:val="22"/>
        </w:rPr>
        <w:t>(muška/ženska)</w:t>
      </w:r>
      <w:bookmarkEnd w:id="10"/>
    </w:p>
    <w:p w14:paraId="63ADD4A1" w14:textId="77777777" w:rsidR="00317096" w:rsidRPr="00A34621" w:rsidRDefault="00317096" w:rsidP="00317096">
      <w:pPr>
        <w:pStyle w:val="Odlomakpopisa"/>
        <w:ind w:left="1134" w:hanging="284"/>
        <w:rPr>
          <w:sz w:val="22"/>
          <w:szCs w:val="22"/>
        </w:rPr>
      </w:pPr>
      <w:r w:rsidRPr="00A34621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A34621">
        <w:rPr>
          <w:sz w:val="22"/>
          <w:szCs w:val="22"/>
        </w:rPr>
        <w:t>radne hlače po mjeri - tamno plave boje (muška/ženska)</w:t>
      </w:r>
    </w:p>
    <w:p w14:paraId="1EC32272" w14:textId="77777777" w:rsidR="00317096" w:rsidRPr="00D01B46" w:rsidRDefault="00317096" w:rsidP="00317096">
      <w:pPr>
        <w:pStyle w:val="Odlomakpopisa"/>
        <w:ind w:left="1134" w:hanging="284"/>
        <w:rPr>
          <w:sz w:val="22"/>
          <w:szCs w:val="22"/>
        </w:rPr>
      </w:pPr>
      <w:r w:rsidRPr="00A34621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A34621">
        <w:rPr>
          <w:sz w:val="22"/>
          <w:szCs w:val="22"/>
        </w:rPr>
        <w:t>radna bluza zimska sa</w:t>
      </w:r>
      <w:r w:rsidRPr="00D01B46">
        <w:rPr>
          <w:sz w:val="22"/>
          <w:szCs w:val="22"/>
        </w:rPr>
        <w:t xml:space="preserve"> </w:t>
      </w:r>
      <w:proofErr w:type="spellStart"/>
      <w:r w:rsidRPr="00D01B46">
        <w:rPr>
          <w:sz w:val="22"/>
          <w:szCs w:val="22"/>
        </w:rPr>
        <w:t>utopljenjem</w:t>
      </w:r>
      <w:proofErr w:type="spellEnd"/>
      <w:r w:rsidRPr="00D01B46">
        <w:rPr>
          <w:sz w:val="22"/>
          <w:szCs w:val="22"/>
        </w:rPr>
        <w:t xml:space="preserve"> - tamno plave boje (muška/ženska)</w:t>
      </w:r>
    </w:p>
    <w:p w14:paraId="3F0D2FDA" w14:textId="77777777" w:rsidR="00317096" w:rsidRPr="00D01B46" w:rsidRDefault="00317096" w:rsidP="00317096">
      <w:pPr>
        <w:pStyle w:val="Odlomakpopisa"/>
        <w:ind w:left="1134" w:hanging="284"/>
        <w:rPr>
          <w:sz w:val="22"/>
          <w:szCs w:val="22"/>
        </w:rPr>
      </w:pPr>
      <w:r w:rsidRPr="00D01B46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D01B46">
        <w:rPr>
          <w:sz w:val="22"/>
          <w:szCs w:val="22"/>
        </w:rPr>
        <w:t xml:space="preserve">radne hlače zimske sa </w:t>
      </w:r>
      <w:proofErr w:type="spellStart"/>
      <w:r w:rsidRPr="00D01B46">
        <w:rPr>
          <w:sz w:val="22"/>
          <w:szCs w:val="22"/>
        </w:rPr>
        <w:t>utopljenjem</w:t>
      </w:r>
      <w:proofErr w:type="spellEnd"/>
      <w:r w:rsidRPr="00D01B46">
        <w:rPr>
          <w:sz w:val="22"/>
          <w:szCs w:val="22"/>
        </w:rPr>
        <w:t xml:space="preserve"> - tamno plave boje (muška/ženska)</w:t>
      </w:r>
    </w:p>
    <w:p w14:paraId="77F1A020" w14:textId="77777777" w:rsidR="00317096" w:rsidRPr="00D01B46" w:rsidRDefault="00317096" w:rsidP="00317096">
      <w:pPr>
        <w:pStyle w:val="Odlomakpopisa"/>
        <w:ind w:left="1134" w:hanging="284"/>
        <w:rPr>
          <w:sz w:val="22"/>
          <w:szCs w:val="22"/>
        </w:rPr>
      </w:pPr>
      <w:r w:rsidRPr="00D01B46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D01B46">
        <w:rPr>
          <w:sz w:val="22"/>
          <w:szCs w:val="22"/>
        </w:rPr>
        <w:t>suknja (zimska/ljetna)</w:t>
      </w:r>
    </w:p>
    <w:p w14:paraId="0B98D4FA" w14:textId="77777777" w:rsidR="00317096" w:rsidRPr="00D01B46" w:rsidRDefault="00317096" w:rsidP="00317096">
      <w:pPr>
        <w:pStyle w:val="Odlomakpopisa"/>
        <w:ind w:left="1134" w:hanging="284"/>
        <w:rPr>
          <w:sz w:val="22"/>
          <w:szCs w:val="22"/>
        </w:rPr>
      </w:pPr>
      <w:r w:rsidRPr="00D01B46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D01B46">
        <w:rPr>
          <w:sz w:val="22"/>
          <w:szCs w:val="22"/>
        </w:rPr>
        <w:t>zimska jakna 3u1 - kiša, snijeg, vjetar - tamno plave boje (muška/ženska)</w:t>
      </w:r>
    </w:p>
    <w:p w14:paraId="012F3D49" w14:textId="77777777" w:rsidR="00317096" w:rsidRPr="00D01B46" w:rsidRDefault="00317096" w:rsidP="00317096">
      <w:pPr>
        <w:pStyle w:val="Odlomakpopisa"/>
        <w:ind w:left="1134" w:hanging="284"/>
        <w:rPr>
          <w:sz w:val="22"/>
          <w:szCs w:val="22"/>
        </w:rPr>
      </w:pPr>
      <w:r w:rsidRPr="00D01B46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D01B46">
        <w:rPr>
          <w:sz w:val="22"/>
          <w:szCs w:val="22"/>
        </w:rPr>
        <w:t>majica polo kratki rukav - policijsko plave boje (muška/ženska)</w:t>
      </w:r>
    </w:p>
    <w:p w14:paraId="0C4ED16B" w14:textId="77777777" w:rsidR="00317096" w:rsidRPr="00D01B46" w:rsidRDefault="00317096" w:rsidP="00317096">
      <w:pPr>
        <w:pStyle w:val="Odlomakpopisa"/>
        <w:ind w:left="1134" w:hanging="284"/>
        <w:rPr>
          <w:sz w:val="22"/>
          <w:szCs w:val="22"/>
        </w:rPr>
      </w:pPr>
      <w:r w:rsidRPr="00D01B46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D01B46">
        <w:rPr>
          <w:sz w:val="22"/>
          <w:szCs w:val="22"/>
        </w:rPr>
        <w:t>majica polo dugi rukav - policijsko plave boje (muška/ženska)</w:t>
      </w:r>
    </w:p>
    <w:p w14:paraId="46C4BCAE" w14:textId="77777777" w:rsidR="00317096" w:rsidRPr="00D01B46" w:rsidRDefault="00317096" w:rsidP="00317096">
      <w:pPr>
        <w:pStyle w:val="Odlomakpopisa"/>
        <w:ind w:left="1134" w:hanging="284"/>
        <w:rPr>
          <w:sz w:val="22"/>
          <w:szCs w:val="22"/>
        </w:rPr>
      </w:pPr>
      <w:r w:rsidRPr="00D01B46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D01B46">
        <w:rPr>
          <w:sz w:val="22"/>
          <w:szCs w:val="22"/>
        </w:rPr>
        <w:t>vesta zaštitarska - tamno plave boje (muška/ženska)</w:t>
      </w:r>
    </w:p>
    <w:p w14:paraId="04873725" w14:textId="77777777" w:rsidR="00317096" w:rsidRPr="00D01B46" w:rsidRDefault="00317096" w:rsidP="00317096">
      <w:pPr>
        <w:pStyle w:val="Odlomakpopisa"/>
        <w:ind w:left="1134" w:hanging="284"/>
        <w:rPr>
          <w:sz w:val="22"/>
          <w:szCs w:val="22"/>
        </w:rPr>
      </w:pPr>
      <w:r w:rsidRPr="00D01B46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D01B46">
        <w:rPr>
          <w:sz w:val="22"/>
          <w:szCs w:val="22"/>
        </w:rPr>
        <w:t>reflektirajući prsluk - žuti ili narančasti (muški/ženski)</w:t>
      </w:r>
    </w:p>
    <w:p w14:paraId="525B2CA7" w14:textId="77777777" w:rsidR="00317096" w:rsidRPr="00D01B46" w:rsidRDefault="00317096" w:rsidP="00317096">
      <w:pPr>
        <w:pStyle w:val="Odlomakpopisa"/>
        <w:ind w:left="1134" w:hanging="284"/>
        <w:rPr>
          <w:sz w:val="22"/>
          <w:szCs w:val="22"/>
        </w:rPr>
      </w:pPr>
      <w:r w:rsidRPr="00D01B46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D01B46">
        <w:rPr>
          <w:sz w:val="22"/>
          <w:szCs w:val="22"/>
        </w:rPr>
        <w:t>kapa šilterica - tamno plave boje (muška/ženska)</w:t>
      </w:r>
    </w:p>
    <w:p w14:paraId="0ECCF4F0" w14:textId="77777777" w:rsidR="00317096" w:rsidRPr="00D01B46" w:rsidRDefault="00317096" w:rsidP="00317096">
      <w:pPr>
        <w:pStyle w:val="Odlomakpopisa"/>
        <w:ind w:left="1134" w:hanging="284"/>
        <w:rPr>
          <w:sz w:val="22"/>
          <w:szCs w:val="22"/>
        </w:rPr>
      </w:pPr>
      <w:r w:rsidRPr="00D01B46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D01B46">
        <w:rPr>
          <w:sz w:val="22"/>
          <w:szCs w:val="22"/>
        </w:rPr>
        <w:t>kapa vunena zimska - tamno plave ili crne boje (muška/ženska)</w:t>
      </w:r>
    </w:p>
    <w:p w14:paraId="67DD4EBC" w14:textId="77777777" w:rsidR="00317096" w:rsidRPr="00D01B46" w:rsidRDefault="00317096" w:rsidP="00317096">
      <w:pPr>
        <w:pStyle w:val="Odlomakpopisa"/>
        <w:ind w:left="1134" w:hanging="284"/>
        <w:rPr>
          <w:sz w:val="22"/>
          <w:szCs w:val="22"/>
        </w:rPr>
      </w:pPr>
      <w:r w:rsidRPr="00D01B46">
        <w:rPr>
          <w:sz w:val="22"/>
          <w:szCs w:val="22"/>
        </w:rPr>
        <w:lastRenderedPageBreak/>
        <w:t>-</w:t>
      </w:r>
      <w:r>
        <w:rPr>
          <w:sz w:val="22"/>
          <w:szCs w:val="22"/>
        </w:rPr>
        <w:tab/>
      </w:r>
      <w:r w:rsidRPr="00D01B46">
        <w:rPr>
          <w:sz w:val="22"/>
          <w:szCs w:val="22"/>
        </w:rPr>
        <w:t>radne cipele niske - crne boje, đon PU</w:t>
      </w:r>
    </w:p>
    <w:p w14:paraId="3022814D" w14:textId="77777777" w:rsidR="00317096" w:rsidRPr="00D01B46" w:rsidRDefault="00317096" w:rsidP="00317096">
      <w:pPr>
        <w:pStyle w:val="Odlomakpopisa"/>
        <w:ind w:left="1134" w:hanging="284"/>
        <w:rPr>
          <w:sz w:val="22"/>
          <w:szCs w:val="22"/>
        </w:rPr>
      </w:pPr>
      <w:r w:rsidRPr="00D01B46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D01B46">
        <w:rPr>
          <w:sz w:val="22"/>
          <w:szCs w:val="22"/>
        </w:rPr>
        <w:t>radne gojzerice - crne boje, đon PU/guma</w:t>
      </w:r>
    </w:p>
    <w:p w14:paraId="36C73C3E" w14:textId="77777777" w:rsidR="00317096" w:rsidRDefault="00317096" w:rsidP="00317096">
      <w:pPr>
        <w:pStyle w:val="Odlomakpopisa"/>
        <w:ind w:left="1134" w:hanging="284"/>
        <w:rPr>
          <w:sz w:val="22"/>
          <w:szCs w:val="22"/>
        </w:rPr>
      </w:pPr>
      <w:r w:rsidRPr="00D01B46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D01B46">
        <w:rPr>
          <w:sz w:val="22"/>
          <w:szCs w:val="22"/>
        </w:rPr>
        <w:t>remen za hlače ili suknju - crne boje.</w:t>
      </w:r>
    </w:p>
    <w:p w14:paraId="145EE520" w14:textId="77777777" w:rsidR="00317096" w:rsidRPr="00A34621" w:rsidRDefault="00317096" w:rsidP="00317096">
      <w:pPr>
        <w:spacing w:after="0"/>
        <w:rPr>
          <w:rFonts w:ascii="Times New Roman" w:hAnsi="Times New Roman" w:cs="Times New Roman"/>
        </w:rPr>
      </w:pPr>
    </w:p>
    <w:p w14:paraId="1788C4DC" w14:textId="77777777" w:rsidR="00317096" w:rsidRDefault="00317096" w:rsidP="0031709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34621">
        <w:rPr>
          <w:rFonts w:ascii="Times New Roman" w:hAnsi="Times New Roman" w:cs="Times New Roman"/>
        </w:rPr>
        <w:t>(3) Zimska se odora nosi, u pravilu, od 15. listopada do 30. travnja, a ljetna od 1. svibnja do 14. listop</w:t>
      </w:r>
      <w:r w:rsidRPr="00D01B46">
        <w:rPr>
          <w:rFonts w:ascii="Times New Roman" w:hAnsi="Times New Roman" w:cs="Times New Roman"/>
        </w:rPr>
        <w:t>ada, osim ako pročelnik nadležnog Upravnog odjela, ovisno o vremenskim uvjetima, ne odredi drukčije.</w:t>
      </w:r>
    </w:p>
    <w:p w14:paraId="74F4E34A" w14:textId="77777777" w:rsidR="00317096" w:rsidRPr="00D01B46" w:rsidRDefault="00317096" w:rsidP="0031709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C09700" w14:textId="77777777" w:rsidR="00317096" w:rsidRDefault="00317096" w:rsidP="003170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1B46">
        <w:rPr>
          <w:rFonts w:ascii="Times New Roman" w:hAnsi="Times New Roman" w:cs="Times New Roman"/>
        </w:rPr>
        <w:t>Članak 3.</w:t>
      </w:r>
    </w:p>
    <w:p w14:paraId="046DC46E" w14:textId="77777777" w:rsidR="00317096" w:rsidRPr="00D01B46" w:rsidRDefault="00317096" w:rsidP="00317096">
      <w:pPr>
        <w:spacing w:after="0" w:line="240" w:lineRule="auto"/>
        <w:rPr>
          <w:rFonts w:ascii="Times New Roman" w:hAnsi="Times New Roman" w:cs="Times New Roman"/>
        </w:rPr>
      </w:pPr>
    </w:p>
    <w:p w14:paraId="021552F5" w14:textId="77777777" w:rsidR="00317096" w:rsidRPr="00D01B46" w:rsidRDefault="00317096" w:rsidP="0031709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01B46">
        <w:rPr>
          <w:rFonts w:ascii="Times New Roman" w:hAnsi="Times New Roman" w:cs="Times New Roman"/>
        </w:rPr>
        <w:t>Osobi koja je raspoređena na radno mjesto komunalnog redara izdaje se nova službena odora.</w:t>
      </w:r>
    </w:p>
    <w:p w14:paraId="071C2DD1" w14:textId="77777777" w:rsidR="00317096" w:rsidRDefault="00317096" w:rsidP="00317096">
      <w:pPr>
        <w:spacing w:after="0" w:line="240" w:lineRule="auto"/>
        <w:rPr>
          <w:rFonts w:ascii="Times New Roman" w:hAnsi="Times New Roman" w:cs="Times New Roman"/>
        </w:rPr>
      </w:pPr>
    </w:p>
    <w:p w14:paraId="5F164FDE" w14:textId="77777777" w:rsidR="00317096" w:rsidRDefault="00317096" w:rsidP="003170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1B46">
        <w:rPr>
          <w:rFonts w:ascii="Times New Roman" w:hAnsi="Times New Roman" w:cs="Times New Roman"/>
        </w:rPr>
        <w:t>Članak 4.</w:t>
      </w:r>
    </w:p>
    <w:p w14:paraId="7602D72B" w14:textId="77777777" w:rsidR="00317096" w:rsidRPr="00D01B46" w:rsidRDefault="00317096" w:rsidP="00317096">
      <w:pPr>
        <w:spacing w:after="0" w:line="240" w:lineRule="auto"/>
        <w:rPr>
          <w:rFonts w:ascii="Times New Roman" w:hAnsi="Times New Roman" w:cs="Times New Roman"/>
        </w:rPr>
      </w:pPr>
    </w:p>
    <w:p w14:paraId="6605943D" w14:textId="77777777" w:rsidR="00317096" w:rsidRPr="00D01B46" w:rsidRDefault="00317096" w:rsidP="00317096">
      <w:pPr>
        <w:spacing w:after="0" w:line="240" w:lineRule="auto"/>
        <w:ind w:left="-5" w:right="112" w:firstLine="713"/>
        <w:jc w:val="both"/>
        <w:rPr>
          <w:rFonts w:ascii="Times New Roman" w:hAnsi="Times New Roman" w:cs="Times New Roman"/>
        </w:rPr>
      </w:pPr>
      <w:r w:rsidRPr="00D01B46">
        <w:rPr>
          <w:rFonts w:ascii="Times New Roman" w:hAnsi="Times New Roman" w:cs="Times New Roman"/>
        </w:rPr>
        <w:t>(1) Zamjenu pojedinih dijelova službene odore zbog dotrajalosti, oštećenja ili potpunog uništenja odobrava pročelnik nadležnog Upravnog odjela.</w:t>
      </w:r>
    </w:p>
    <w:p w14:paraId="7F14DFAB" w14:textId="77777777" w:rsidR="00317096" w:rsidRPr="00D01B46" w:rsidRDefault="00317096" w:rsidP="00317096">
      <w:pPr>
        <w:spacing w:after="0" w:line="240" w:lineRule="auto"/>
        <w:ind w:right="112" w:firstLine="708"/>
        <w:jc w:val="both"/>
        <w:rPr>
          <w:rFonts w:ascii="Times New Roman" w:hAnsi="Times New Roman" w:cs="Times New Roman"/>
        </w:rPr>
      </w:pPr>
      <w:r w:rsidRPr="00D01B46">
        <w:rPr>
          <w:rFonts w:ascii="Times New Roman" w:hAnsi="Times New Roman" w:cs="Times New Roman"/>
        </w:rPr>
        <w:t>(2) Ako je došlo do oštećenja ili uništavanja pojedinih dijelova službene odjeće, a to nije posljedica obavljanja službene zadaće, komunalnom redaru će se izdati nova odjeća na njegov trošak.</w:t>
      </w:r>
    </w:p>
    <w:p w14:paraId="5ED59875" w14:textId="77777777" w:rsidR="00317096" w:rsidRPr="00D01B46" w:rsidRDefault="00317096" w:rsidP="00317096">
      <w:pPr>
        <w:spacing w:after="0" w:line="240" w:lineRule="auto"/>
        <w:ind w:right="112"/>
        <w:jc w:val="both"/>
        <w:rPr>
          <w:rFonts w:ascii="Times New Roman" w:hAnsi="Times New Roman" w:cs="Times New Roman"/>
        </w:rPr>
      </w:pPr>
    </w:p>
    <w:p w14:paraId="4346ABBA" w14:textId="77777777" w:rsidR="00317096" w:rsidRDefault="00317096" w:rsidP="00317096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11" w:name="_Hlk106694936"/>
      <w:r w:rsidRPr="00D01B46">
        <w:rPr>
          <w:rFonts w:ascii="Times New Roman" w:hAnsi="Times New Roman" w:cs="Times New Roman"/>
        </w:rPr>
        <w:t>Članak 5.</w:t>
      </w:r>
      <w:bookmarkEnd w:id="11"/>
    </w:p>
    <w:p w14:paraId="0936D5A4" w14:textId="77777777" w:rsidR="00317096" w:rsidRPr="00D01B46" w:rsidRDefault="00317096" w:rsidP="00317096">
      <w:pPr>
        <w:spacing w:after="0" w:line="240" w:lineRule="auto"/>
        <w:rPr>
          <w:rFonts w:ascii="Times New Roman" w:hAnsi="Times New Roman" w:cs="Times New Roman"/>
        </w:rPr>
      </w:pPr>
    </w:p>
    <w:p w14:paraId="17AEAA9B" w14:textId="77777777" w:rsidR="00317096" w:rsidRPr="00D01B46" w:rsidRDefault="00317096" w:rsidP="00317096">
      <w:pPr>
        <w:spacing w:after="0" w:line="240" w:lineRule="auto"/>
        <w:ind w:left="-5" w:right="112" w:firstLine="713"/>
        <w:jc w:val="both"/>
        <w:rPr>
          <w:rFonts w:ascii="Times New Roman" w:hAnsi="Times New Roman" w:cs="Times New Roman"/>
        </w:rPr>
      </w:pPr>
      <w:r w:rsidRPr="00D01B46">
        <w:rPr>
          <w:rFonts w:ascii="Times New Roman" w:hAnsi="Times New Roman" w:cs="Times New Roman"/>
        </w:rPr>
        <w:t>(1) Komunalni redar kojemu prestane služba ili je raspoređen na drugo radno mjesto obvezan je vratiti službenu odoru koju je zadužio.</w:t>
      </w:r>
    </w:p>
    <w:p w14:paraId="22D3AE5D" w14:textId="77777777" w:rsidR="00317096" w:rsidRPr="00D01B46" w:rsidRDefault="00317096" w:rsidP="00317096">
      <w:pPr>
        <w:spacing w:after="0" w:line="240" w:lineRule="auto"/>
        <w:ind w:left="-5" w:right="112" w:firstLine="714"/>
        <w:jc w:val="both"/>
        <w:rPr>
          <w:rFonts w:ascii="Times New Roman" w:hAnsi="Times New Roman" w:cs="Times New Roman"/>
        </w:rPr>
      </w:pPr>
      <w:r w:rsidRPr="00D01B46">
        <w:rPr>
          <w:rFonts w:ascii="Times New Roman" w:hAnsi="Times New Roman" w:cs="Times New Roman"/>
        </w:rPr>
        <w:t xml:space="preserve">(2) Komunalni redar ovlašten je nositi odoru samo za vrijeme obavljanja poslova u okvirima zakonske i drugim propisima utvrđene nadležnosti komunalnog redara. </w:t>
      </w:r>
    </w:p>
    <w:p w14:paraId="2DD4E626" w14:textId="77777777" w:rsidR="00317096" w:rsidRPr="00D01B46" w:rsidRDefault="00317096" w:rsidP="00317096">
      <w:pPr>
        <w:spacing w:after="0" w:line="240" w:lineRule="auto"/>
        <w:ind w:left="-5" w:right="112" w:firstLine="714"/>
        <w:jc w:val="both"/>
        <w:rPr>
          <w:rFonts w:ascii="Times New Roman" w:hAnsi="Times New Roman" w:cs="Times New Roman"/>
        </w:rPr>
      </w:pPr>
      <w:r w:rsidRPr="00D01B46">
        <w:rPr>
          <w:rFonts w:ascii="Times New Roman" w:hAnsi="Times New Roman" w:cs="Times New Roman"/>
        </w:rPr>
        <w:t xml:space="preserve">(3) Komunalni redar dužan je službenu odjeću održavati urednom i čistom na svoj trošak. </w:t>
      </w:r>
    </w:p>
    <w:p w14:paraId="5B8E1AC4" w14:textId="77777777" w:rsidR="00317096" w:rsidRPr="00D01B46" w:rsidRDefault="00317096" w:rsidP="00317096">
      <w:pPr>
        <w:spacing w:after="0" w:line="240" w:lineRule="auto"/>
        <w:ind w:left="-5" w:right="112" w:firstLine="714"/>
        <w:jc w:val="both"/>
        <w:rPr>
          <w:rFonts w:ascii="Times New Roman" w:hAnsi="Times New Roman" w:cs="Times New Roman"/>
        </w:rPr>
      </w:pPr>
      <w:r w:rsidRPr="00D01B46">
        <w:rPr>
          <w:rFonts w:ascii="Times New Roman" w:hAnsi="Times New Roman" w:cs="Times New Roman"/>
        </w:rPr>
        <w:t>(4) Komunalni redar ne smije otuđiti i prepravljati službeni odjeću.</w:t>
      </w:r>
    </w:p>
    <w:p w14:paraId="75A5BEAC" w14:textId="77777777" w:rsidR="00317096" w:rsidRDefault="00317096" w:rsidP="00317096">
      <w:pPr>
        <w:spacing w:after="0" w:line="240" w:lineRule="auto"/>
        <w:rPr>
          <w:rFonts w:ascii="Times New Roman" w:hAnsi="Times New Roman" w:cs="Times New Roman"/>
        </w:rPr>
      </w:pPr>
    </w:p>
    <w:p w14:paraId="7290B4C8" w14:textId="77777777" w:rsidR="00317096" w:rsidRDefault="00317096" w:rsidP="003170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1B46">
        <w:rPr>
          <w:rFonts w:ascii="Times New Roman" w:hAnsi="Times New Roman" w:cs="Times New Roman"/>
        </w:rPr>
        <w:t>Članak 6.</w:t>
      </w:r>
    </w:p>
    <w:p w14:paraId="347456DE" w14:textId="77777777" w:rsidR="00317096" w:rsidRPr="00D01B46" w:rsidRDefault="00317096" w:rsidP="00317096">
      <w:pPr>
        <w:spacing w:after="0" w:line="240" w:lineRule="auto"/>
        <w:rPr>
          <w:rFonts w:ascii="Times New Roman" w:hAnsi="Times New Roman" w:cs="Times New Roman"/>
        </w:rPr>
      </w:pPr>
    </w:p>
    <w:p w14:paraId="6E354003" w14:textId="77777777" w:rsidR="00317096" w:rsidRPr="00D01B46" w:rsidRDefault="00317096" w:rsidP="00317096">
      <w:pPr>
        <w:spacing w:after="0" w:line="240" w:lineRule="auto"/>
        <w:ind w:left="-5" w:right="112" w:firstLine="714"/>
        <w:jc w:val="both"/>
        <w:rPr>
          <w:rFonts w:ascii="Times New Roman" w:hAnsi="Times New Roman" w:cs="Times New Roman"/>
        </w:rPr>
      </w:pPr>
      <w:r w:rsidRPr="00D01B46">
        <w:rPr>
          <w:rFonts w:ascii="Times New Roman" w:hAnsi="Times New Roman" w:cs="Times New Roman"/>
        </w:rPr>
        <w:t>(1) Evidencija izdanih službenih odora komunalnih redara vodi se u nadležnom Upravnom odjelu.</w:t>
      </w:r>
    </w:p>
    <w:p w14:paraId="0BE5AA3B" w14:textId="77777777" w:rsidR="00317096" w:rsidRPr="00D01B46" w:rsidRDefault="00317096" w:rsidP="00317096">
      <w:pPr>
        <w:spacing w:after="0" w:line="240" w:lineRule="auto"/>
        <w:ind w:left="-5" w:right="112" w:firstLine="714"/>
        <w:jc w:val="both"/>
        <w:rPr>
          <w:rFonts w:ascii="Times New Roman" w:hAnsi="Times New Roman" w:cs="Times New Roman"/>
        </w:rPr>
      </w:pPr>
      <w:r w:rsidRPr="00D01B46">
        <w:rPr>
          <w:rFonts w:ascii="Times New Roman" w:hAnsi="Times New Roman" w:cs="Times New Roman"/>
        </w:rPr>
        <w:t>(2) Evidencija iz stavka 1. ovoga članka sadrži:</w:t>
      </w:r>
    </w:p>
    <w:p w14:paraId="04C045B8" w14:textId="77777777" w:rsidR="00317096" w:rsidRPr="00D01B46" w:rsidRDefault="00317096" w:rsidP="00317096">
      <w:pPr>
        <w:spacing w:after="0" w:line="240" w:lineRule="auto"/>
        <w:ind w:left="-5" w:right="112" w:firstLine="998"/>
        <w:jc w:val="both"/>
        <w:rPr>
          <w:rFonts w:ascii="Times New Roman" w:hAnsi="Times New Roman" w:cs="Times New Roman"/>
        </w:rPr>
      </w:pPr>
      <w:r w:rsidRPr="00D01B46">
        <w:rPr>
          <w:rFonts w:ascii="Times New Roman" w:hAnsi="Times New Roman" w:cs="Times New Roman"/>
        </w:rPr>
        <w:t>- ime i prezime komunalnog redara kojem je izdana službena odora</w:t>
      </w:r>
    </w:p>
    <w:p w14:paraId="5F3F64BB" w14:textId="77777777" w:rsidR="00317096" w:rsidRPr="00D01B46" w:rsidRDefault="00317096" w:rsidP="00317096">
      <w:pPr>
        <w:spacing w:after="0" w:line="240" w:lineRule="auto"/>
        <w:ind w:left="-5" w:right="112" w:firstLine="998"/>
        <w:jc w:val="both"/>
        <w:rPr>
          <w:rFonts w:ascii="Times New Roman" w:hAnsi="Times New Roman" w:cs="Times New Roman"/>
        </w:rPr>
      </w:pPr>
      <w:r w:rsidRPr="00D01B46">
        <w:rPr>
          <w:rFonts w:ascii="Times New Roman" w:hAnsi="Times New Roman" w:cs="Times New Roman"/>
        </w:rPr>
        <w:t>- vrsta i količina službene odore koja se izdaje</w:t>
      </w:r>
    </w:p>
    <w:p w14:paraId="1E083F50" w14:textId="77777777" w:rsidR="00317096" w:rsidRPr="00D01B46" w:rsidRDefault="00317096" w:rsidP="00317096">
      <w:pPr>
        <w:spacing w:after="0" w:line="240" w:lineRule="auto"/>
        <w:ind w:left="-5" w:right="112" w:firstLine="998"/>
        <w:jc w:val="both"/>
        <w:rPr>
          <w:rFonts w:ascii="Times New Roman" w:hAnsi="Times New Roman" w:cs="Times New Roman"/>
        </w:rPr>
      </w:pPr>
      <w:r w:rsidRPr="00D01B46">
        <w:rPr>
          <w:rFonts w:ascii="Times New Roman" w:hAnsi="Times New Roman" w:cs="Times New Roman"/>
        </w:rPr>
        <w:t>- datum zaduženja</w:t>
      </w:r>
    </w:p>
    <w:p w14:paraId="3D71B0B0" w14:textId="77777777" w:rsidR="00317096" w:rsidRPr="00D01B46" w:rsidRDefault="00317096" w:rsidP="00317096">
      <w:pPr>
        <w:spacing w:after="0" w:line="240" w:lineRule="auto"/>
        <w:ind w:left="-5" w:right="112" w:firstLine="998"/>
        <w:jc w:val="both"/>
        <w:rPr>
          <w:rFonts w:ascii="Times New Roman" w:hAnsi="Times New Roman" w:cs="Times New Roman"/>
        </w:rPr>
      </w:pPr>
      <w:r w:rsidRPr="00D01B46">
        <w:rPr>
          <w:rFonts w:ascii="Times New Roman" w:hAnsi="Times New Roman" w:cs="Times New Roman"/>
        </w:rPr>
        <w:t>- potpis primatelja</w:t>
      </w:r>
    </w:p>
    <w:p w14:paraId="4D94147F" w14:textId="77777777" w:rsidR="00317096" w:rsidRPr="00D01B46" w:rsidRDefault="00317096" w:rsidP="00317096">
      <w:pPr>
        <w:spacing w:after="0" w:line="240" w:lineRule="auto"/>
        <w:ind w:left="-5" w:right="112" w:firstLine="998"/>
        <w:jc w:val="both"/>
        <w:rPr>
          <w:rFonts w:ascii="Times New Roman" w:hAnsi="Times New Roman" w:cs="Times New Roman"/>
        </w:rPr>
      </w:pPr>
      <w:r w:rsidRPr="00D01B46">
        <w:rPr>
          <w:rFonts w:ascii="Times New Roman" w:hAnsi="Times New Roman" w:cs="Times New Roman"/>
        </w:rPr>
        <w:t>- odjeljak za napomene.</w:t>
      </w:r>
    </w:p>
    <w:p w14:paraId="44E32DB2" w14:textId="77777777" w:rsidR="00317096" w:rsidRPr="00D01B46" w:rsidRDefault="00317096" w:rsidP="00317096">
      <w:pPr>
        <w:spacing w:after="0" w:line="240" w:lineRule="auto"/>
        <w:ind w:right="112"/>
        <w:jc w:val="both"/>
        <w:rPr>
          <w:rFonts w:ascii="Times New Roman" w:hAnsi="Times New Roman" w:cs="Times New Roman"/>
        </w:rPr>
      </w:pPr>
    </w:p>
    <w:p w14:paraId="5A5CCC2C" w14:textId="77777777" w:rsidR="00317096" w:rsidRPr="00D01B46" w:rsidRDefault="00317096" w:rsidP="00317096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D01B46">
        <w:rPr>
          <w:sz w:val="22"/>
          <w:szCs w:val="22"/>
        </w:rPr>
        <w:t>SLUŽBENA ISKAZNICA KOMUNALNOG REDARA</w:t>
      </w:r>
    </w:p>
    <w:p w14:paraId="35118AE7" w14:textId="77777777" w:rsidR="00317096" w:rsidRPr="00A34621" w:rsidRDefault="00317096" w:rsidP="00317096">
      <w:pPr>
        <w:spacing w:after="0"/>
        <w:rPr>
          <w:rFonts w:ascii="Times New Roman" w:hAnsi="Times New Roman" w:cs="Times New Roman"/>
        </w:rPr>
      </w:pPr>
    </w:p>
    <w:p w14:paraId="7D0A8E5D" w14:textId="77777777" w:rsidR="00317096" w:rsidRDefault="00317096" w:rsidP="00317096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12" w:name="_Hlk106695982"/>
      <w:r w:rsidRPr="00D01B46">
        <w:rPr>
          <w:rFonts w:ascii="Times New Roman" w:hAnsi="Times New Roman" w:cs="Times New Roman"/>
        </w:rPr>
        <w:t>Članak 7.</w:t>
      </w:r>
      <w:bookmarkEnd w:id="12"/>
    </w:p>
    <w:p w14:paraId="19048CCF" w14:textId="77777777" w:rsidR="00317096" w:rsidRPr="00D01B46" w:rsidRDefault="00317096" w:rsidP="00317096">
      <w:pPr>
        <w:spacing w:after="0" w:line="240" w:lineRule="auto"/>
        <w:rPr>
          <w:rFonts w:ascii="Times New Roman" w:hAnsi="Times New Roman" w:cs="Times New Roman"/>
        </w:rPr>
      </w:pPr>
    </w:p>
    <w:p w14:paraId="5E9AA0F6" w14:textId="77777777" w:rsidR="00317096" w:rsidRPr="00D01B46" w:rsidRDefault="00317096" w:rsidP="0031709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01B46">
        <w:rPr>
          <w:rFonts w:ascii="Times New Roman" w:hAnsi="Times New Roman" w:cs="Times New Roman"/>
          <w:bCs/>
        </w:rPr>
        <w:t>Službena iskaznica komunalnog redara smije se koristiti samo u okviru nadležnosti i ovlasti obavljanja poslova komunalnih redara propisanih Zakonom o komunalnom</w:t>
      </w:r>
      <w:r w:rsidRPr="00D01B46">
        <w:rPr>
          <w:rFonts w:ascii="Times New Roman" w:hAnsi="Times New Roman" w:cs="Times New Roman"/>
          <w:bCs/>
          <w:strike/>
        </w:rPr>
        <w:t>,</w:t>
      </w:r>
      <w:r w:rsidRPr="00D01B46">
        <w:rPr>
          <w:rFonts w:ascii="Times New Roman" w:hAnsi="Times New Roman" w:cs="Times New Roman"/>
          <w:bCs/>
        </w:rPr>
        <w:t xml:space="preserve"> Odlukom o komunalnom redu Grada Požege i posebnim zakonom.</w:t>
      </w:r>
    </w:p>
    <w:p w14:paraId="6D1DED4F" w14:textId="77777777" w:rsidR="00317096" w:rsidRDefault="00317096" w:rsidP="00317096">
      <w:pPr>
        <w:spacing w:after="0" w:line="240" w:lineRule="auto"/>
        <w:rPr>
          <w:rFonts w:ascii="Times New Roman" w:hAnsi="Times New Roman" w:cs="Times New Roman"/>
        </w:rPr>
      </w:pPr>
    </w:p>
    <w:p w14:paraId="3025D7C7" w14:textId="77777777" w:rsidR="00317096" w:rsidRDefault="00317096" w:rsidP="003170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1B46">
        <w:rPr>
          <w:rFonts w:ascii="Times New Roman" w:hAnsi="Times New Roman" w:cs="Times New Roman"/>
        </w:rPr>
        <w:t>Članak 8.</w:t>
      </w:r>
    </w:p>
    <w:p w14:paraId="36D3AC4F" w14:textId="77777777" w:rsidR="00317096" w:rsidRPr="00D01B46" w:rsidRDefault="00317096" w:rsidP="00317096">
      <w:pPr>
        <w:spacing w:after="0" w:line="240" w:lineRule="auto"/>
        <w:rPr>
          <w:rFonts w:ascii="Times New Roman" w:hAnsi="Times New Roman" w:cs="Times New Roman"/>
        </w:rPr>
      </w:pPr>
    </w:p>
    <w:p w14:paraId="71862352" w14:textId="77777777" w:rsidR="00317096" w:rsidRPr="00D01B46" w:rsidRDefault="00317096" w:rsidP="00317096">
      <w:pPr>
        <w:pStyle w:val="Odlomakpopisa"/>
        <w:ind w:left="0" w:firstLine="720"/>
        <w:jc w:val="both"/>
        <w:rPr>
          <w:sz w:val="22"/>
          <w:szCs w:val="22"/>
        </w:rPr>
      </w:pPr>
      <w:r w:rsidRPr="00D01B46">
        <w:rPr>
          <w:sz w:val="22"/>
          <w:szCs w:val="22"/>
        </w:rPr>
        <w:t xml:space="preserve">(1) Službena iskaznica izrađena je tehnikom „zaštitnog tiska“ u obliku plastične kartice pravokutnog oblika veličine 85x55 milimetara, od </w:t>
      </w:r>
      <w:proofErr w:type="spellStart"/>
      <w:r w:rsidRPr="00D01B46">
        <w:rPr>
          <w:sz w:val="22"/>
          <w:szCs w:val="22"/>
        </w:rPr>
        <w:t>polikarbonatnog</w:t>
      </w:r>
      <w:proofErr w:type="spellEnd"/>
      <w:r w:rsidRPr="00D01B46">
        <w:rPr>
          <w:sz w:val="22"/>
          <w:szCs w:val="22"/>
        </w:rPr>
        <w:t xml:space="preserve"> materijala u nijansama bijele boje. </w:t>
      </w:r>
    </w:p>
    <w:p w14:paraId="4205EBB6" w14:textId="77777777" w:rsidR="00317096" w:rsidRPr="00314EB4" w:rsidRDefault="00317096" w:rsidP="00314EB4">
      <w:pPr>
        <w:rPr>
          <w:rStyle w:val="Naglaeno"/>
          <w:rFonts w:ascii="Times New Roman" w:hAnsi="Times New Roman" w:cs="Times New Roman"/>
          <w:b w:val="0"/>
          <w:bCs w:val="0"/>
        </w:rPr>
      </w:pPr>
    </w:p>
    <w:p w14:paraId="783086BF" w14:textId="77777777" w:rsidR="00317096" w:rsidRPr="00D01B46" w:rsidRDefault="00317096" w:rsidP="00317096">
      <w:pPr>
        <w:pStyle w:val="Odlomakpopisa"/>
        <w:rPr>
          <w:sz w:val="22"/>
          <w:szCs w:val="22"/>
        </w:rPr>
      </w:pPr>
      <w:r w:rsidRPr="00D01B46">
        <w:rPr>
          <w:sz w:val="22"/>
          <w:szCs w:val="22"/>
        </w:rPr>
        <w:t xml:space="preserve">(2) Službena iskaznica sadrži: </w:t>
      </w:r>
    </w:p>
    <w:p w14:paraId="78AE4139" w14:textId="77777777" w:rsidR="00317096" w:rsidRPr="00D01B46" w:rsidRDefault="00317096" w:rsidP="00317096">
      <w:pPr>
        <w:pStyle w:val="Odlomakpopisa"/>
        <w:ind w:firstLine="273"/>
        <w:rPr>
          <w:sz w:val="22"/>
          <w:szCs w:val="22"/>
        </w:rPr>
      </w:pPr>
      <w:r w:rsidRPr="00D01B46">
        <w:rPr>
          <w:sz w:val="22"/>
          <w:szCs w:val="22"/>
        </w:rPr>
        <w:t xml:space="preserve">1. na prednjoj strani: </w:t>
      </w:r>
    </w:p>
    <w:p w14:paraId="50092104" w14:textId="1FA9FA1B" w:rsidR="00317096" w:rsidRPr="00D01B46" w:rsidRDefault="00317096" w:rsidP="00317096">
      <w:pPr>
        <w:pStyle w:val="Odlomakpopisa"/>
        <w:ind w:left="851" w:firstLine="414"/>
        <w:rPr>
          <w:sz w:val="22"/>
          <w:szCs w:val="22"/>
        </w:rPr>
      </w:pPr>
      <w:r w:rsidRPr="00D01B46">
        <w:rPr>
          <w:sz w:val="22"/>
          <w:szCs w:val="22"/>
        </w:rPr>
        <w:lastRenderedPageBreak/>
        <w:t>-</w:t>
      </w:r>
      <w:r w:rsidR="00314EB4">
        <w:rPr>
          <w:sz w:val="22"/>
          <w:szCs w:val="22"/>
        </w:rPr>
        <w:tab/>
      </w:r>
      <w:r w:rsidRPr="00D01B46">
        <w:rPr>
          <w:sz w:val="22"/>
          <w:szCs w:val="22"/>
        </w:rPr>
        <w:t>grb „Republike Hrvatske“</w:t>
      </w:r>
    </w:p>
    <w:p w14:paraId="0944734B" w14:textId="4F9F2BE3" w:rsidR="00317096" w:rsidRPr="00D01B46" w:rsidRDefault="00317096" w:rsidP="00317096">
      <w:pPr>
        <w:pStyle w:val="Odlomakpopisa"/>
        <w:ind w:left="851" w:firstLine="414"/>
        <w:rPr>
          <w:sz w:val="22"/>
          <w:szCs w:val="22"/>
        </w:rPr>
      </w:pPr>
      <w:r w:rsidRPr="00D01B46">
        <w:rPr>
          <w:sz w:val="22"/>
          <w:szCs w:val="22"/>
        </w:rPr>
        <w:t>-</w:t>
      </w:r>
      <w:r w:rsidR="00314EB4">
        <w:rPr>
          <w:sz w:val="22"/>
          <w:szCs w:val="22"/>
        </w:rPr>
        <w:tab/>
      </w:r>
      <w:r w:rsidRPr="00D01B46">
        <w:rPr>
          <w:sz w:val="22"/>
          <w:szCs w:val="22"/>
        </w:rPr>
        <w:t>naziv „Republika Hrvatska“</w:t>
      </w:r>
    </w:p>
    <w:p w14:paraId="2207B9BF" w14:textId="09D9A163" w:rsidR="00317096" w:rsidRPr="00D01B46" w:rsidRDefault="00317096" w:rsidP="00317096">
      <w:pPr>
        <w:pStyle w:val="Odlomakpopisa"/>
        <w:ind w:left="851" w:firstLine="414"/>
        <w:rPr>
          <w:sz w:val="22"/>
          <w:szCs w:val="22"/>
        </w:rPr>
      </w:pPr>
      <w:r w:rsidRPr="00D01B46">
        <w:rPr>
          <w:sz w:val="22"/>
          <w:szCs w:val="22"/>
        </w:rPr>
        <w:t>-</w:t>
      </w:r>
      <w:r w:rsidR="00314EB4">
        <w:rPr>
          <w:sz w:val="22"/>
          <w:szCs w:val="22"/>
        </w:rPr>
        <w:tab/>
      </w:r>
      <w:r w:rsidRPr="00D01B46">
        <w:rPr>
          <w:sz w:val="22"/>
          <w:szCs w:val="22"/>
        </w:rPr>
        <w:t>naziv „Grad Požega“</w:t>
      </w:r>
    </w:p>
    <w:p w14:paraId="1D6DA264" w14:textId="0EBB6B0C" w:rsidR="00317096" w:rsidRPr="00D01B46" w:rsidRDefault="00317096" w:rsidP="00317096">
      <w:pPr>
        <w:pStyle w:val="Odlomakpopisa"/>
        <w:ind w:left="851" w:firstLine="414"/>
        <w:rPr>
          <w:sz w:val="22"/>
          <w:szCs w:val="22"/>
        </w:rPr>
      </w:pPr>
      <w:r w:rsidRPr="00D01B46">
        <w:rPr>
          <w:sz w:val="22"/>
          <w:szCs w:val="22"/>
        </w:rPr>
        <w:t>-</w:t>
      </w:r>
      <w:r w:rsidR="00314EB4">
        <w:rPr>
          <w:sz w:val="22"/>
          <w:szCs w:val="22"/>
        </w:rPr>
        <w:tab/>
      </w:r>
      <w:r w:rsidRPr="00D01B46">
        <w:rPr>
          <w:sz w:val="22"/>
          <w:szCs w:val="22"/>
        </w:rPr>
        <w:t>naziv „Službena iskaznica“</w:t>
      </w:r>
    </w:p>
    <w:p w14:paraId="11FB8D2E" w14:textId="5D67E745" w:rsidR="00317096" w:rsidRPr="00D01B46" w:rsidRDefault="00317096" w:rsidP="00317096">
      <w:pPr>
        <w:pStyle w:val="Odlomakpopisa"/>
        <w:ind w:left="851" w:firstLine="414"/>
        <w:rPr>
          <w:sz w:val="22"/>
          <w:szCs w:val="22"/>
        </w:rPr>
      </w:pPr>
      <w:r w:rsidRPr="00D01B46">
        <w:rPr>
          <w:sz w:val="22"/>
          <w:szCs w:val="22"/>
        </w:rPr>
        <w:t>-</w:t>
      </w:r>
      <w:r w:rsidR="00314EB4">
        <w:rPr>
          <w:sz w:val="22"/>
          <w:szCs w:val="22"/>
        </w:rPr>
        <w:tab/>
      </w:r>
      <w:r w:rsidRPr="00D01B46">
        <w:rPr>
          <w:sz w:val="22"/>
          <w:szCs w:val="22"/>
        </w:rPr>
        <w:t>mjesto za fotografiju veličine 28x32 milimetra</w:t>
      </w:r>
    </w:p>
    <w:p w14:paraId="7A63CFAF" w14:textId="4C78FB4F" w:rsidR="00317096" w:rsidRPr="00D01B46" w:rsidRDefault="00317096" w:rsidP="00317096">
      <w:pPr>
        <w:pStyle w:val="Odlomakpopisa"/>
        <w:ind w:left="851" w:firstLine="414"/>
        <w:rPr>
          <w:sz w:val="22"/>
          <w:szCs w:val="22"/>
        </w:rPr>
      </w:pPr>
      <w:r w:rsidRPr="00D01B46">
        <w:rPr>
          <w:sz w:val="22"/>
          <w:szCs w:val="22"/>
        </w:rPr>
        <w:t>-</w:t>
      </w:r>
      <w:r w:rsidR="00314EB4">
        <w:rPr>
          <w:sz w:val="22"/>
          <w:szCs w:val="22"/>
        </w:rPr>
        <w:tab/>
      </w:r>
      <w:r w:rsidRPr="00D01B46">
        <w:rPr>
          <w:sz w:val="22"/>
          <w:szCs w:val="22"/>
        </w:rPr>
        <w:t>ime i prezime komunalnog redara</w:t>
      </w:r>
    </w:p>
    <w:p w14:paraId="622372B2" w14:textId="3DE452A9" w:rsidR="00317096" w:rsidRDefault="00317096" w:rsidP="00317096">
      <w:pPr>
        <w:pStyle w:val="Odlomakpopisa"/>
        <w:ind w:left="851" w:firstLine="414"/>
        <w:rPr>
          <w:sz w:val="22"/>
          <w:szCs w:val="22"/>
        </w:rPr>
      </w:pPr>
      <w:r w:rsidRPr="00D01B46">
        <w:rPr>
          <w:sz w:val="22"/>
          <w:szCs w:val="22"/>
        </w:rPr>
        <w:t>-</w:t>
      </w:r>
      <w:r w:rsidR="00314EB4">
        <w:rPr>
          <w:sz w:val="22"/>
          <w:szCs w:val="22"/>
        </w:rPr>
        <w:tab/>
      </w:r>
      <w:r w:rsidRPr="00D01B46">
        <w:rPr>
          <w:sz w:val="22"/>
          <w:szCs w:val="22"/>
        </w:rPr>
        <w:t>broj iskaznice.</w:t>
      </w:r>
    </w:p>
    <w:p w14:paraId="7B43F3A3" w14:textId="77777777" w:rsidR="00314EB4" w:rsidRPr="00314EB4" w:rsidRDefault="00314EB4" w:rsidP="00314EB4">
      <w:pPr>
        <w:spacing w:after="0"/>
        <w:rPr>
          <w:rFonts w:ascii="Times New Roman" w:hAnsi="Times New Roman" w:cs="Times New Roman"/>
        </w:rPr>
      </w:pPr>
    </w:p>
    <w:p w14:paraId="04F3F5E7" w14:textId="20F47824" w:rsidR="00317096" w:rsidRPr="00D01B46" w:rsidRDefault="00317096" w:rsidP="00317096">
      <w:pPr>
        <w:pStyle w:val="Odlomakpopisa"/>
        <w:ind w:firstLine="273"/>
        <w:rPr>
          <w:sz w:val="22"/>
          <w:szCs w:val="22"/>
        </w:rPr>
      </w:pPr>
      <w:r w:rsidRPr="00D01B46">
        <w:rPr>
          <w:sz w:val="22"/>
          <w:szCs w:val="22"/>
        </w:rPr>
        <w:t>2. na stražnjoj strani:</w:t>
      </w:r>
    </w:p>
    <w:p w14:paraId="1E2D4D3A" w14:textId="0991D26D" w:rsidR="00317096" w:rsidRPr="00D01B46" w:rsidRDefault="00317096" w:rsidP="00314EB4">
      <w:pPr>
        <w:pStyle w:val="Odlomakpopisa"/>
        <w:ind w:left="1418" w:hanging="142"/>
        <w:jc w:val="both"/>
        <w:rPr>
          <w:sz w:val="22"/>
          <w:szCs w:val="22"/>
        </w:rPr>
      </w:pPr>
      <w:r w:rsidRPr="00D01B46">
        <w:rPr>
          <w:sz w:val="22"/>
          <w:szCs w:val="22"/>
        </w:rPr>
        <w:t>-</w:t>
      </w:r>
      <w:r w:rsidR="00314EB4">
        <w:rPr>
          <w:sz w:val="22"/>
          <w:szCs w:val="22"/>
        </w:rPr>
        <w:tab/>
      </w:r>
      <w:r w:rsidRPr="00D01B46">
        <w:rPr>
          <w:sz w:val="22"/>
          <w:szCs w:val="22"/>
        </w:rPr>
        <w:t>tekst koji glasi: „Nositelj ove iskaznice ovlašten je u okviru svoje nadležnosti obavljati poslove nadzora propisane Zakonom o komunalnom gospodarstvu, Odlukom o komunalnom redu Grada Požege i posebnim zakonom, sukladno članku 109. stavku 2. Zakona o komunalnom gospodarstvu.“</w:t>
      </w:r>
    </w:p>
    <w:p w14:paraId="4AF86749" w14:textId="20037459" w:rsidR="00317096" w:rsidRPr="00D01B46" w:rsidRDefault="00317096" w:rsidP="00314EB4">
      <w:pPr>
        <w:pStyle w:val="Odlomakpopisa"/>
        <w:ind w:left="1418" w:hanging="142"/>
        <w:rPr>
          <w:sz w:val="22"/>
          <w:szCs w:val="22"/>
        </w:rPr>
      </w:pPr>
      <w:r w:rsidRPr="00D01B46">
        <w:rPr>
          <w:sz w:val="22"/>
          <w:szCs w:val="22"/>
        </w:rPr>
        <w:t>-</w:t>
      </w:r>
      <w:r w:rsidR="00314EB4">
        <w:rPr>
          <w:sz w:val="22"/>
          <w:szCs w:val="22"/>
        </w:rPr>
        <w:tab/>
      </w:r>
      <w:r w:rsidRPr="00D01B46">
        <w:rPr>
          <w:sz w:val="22"/>
          <w:szCs w:val="22"/>
        </w:rPr>
        <w:t>evidencijski broj iskaznice</w:t>
      </w:r>
    </w:p>
    <w:p w14:paraId="369F44B8" w14:textId="106780CD" w:rsidR="00317096" w:rsidRPr="00D01B46" w:rsidRDefault="00317096" w:rsidP="00314EB4">
      <w:pPr>
        <w:pStyle w:val="Odlomakpopisa"/>
        <w:ind w:left="1418" w:hanging="142"/>
        <w:rPr>
          <w:sz w:val="22"/>
          <w:szCs w:val="22"/>
        </w:rPr>
      </w:pPr>
      <w:r w:rsidRPr="00D01B46">
        <w:rPr>
          <w:sz w:val="22"/>
          <w:szCs w:val="22"/>
        </w:rPr>
        <w:t>-</w:t>
      </w:r>
      <w:r w:rsidR="00314EB4">
        <w:rPr>
          <w:sz w:val="22"/>
          <w:szCs w:val="22"/>
        </w:rPr>
        <w:tab/>
      </w:r>
      <w:r w:rsidRPr="00D01B46">
        <w:rPr>
          <w:sz w:val="22"/>
          <w:szCs w:val="22"/>
        </w:rPr>
        <w:t>datum izdavanja iskaznice</w:t>
      </w:r>
    </w:p>
    <w:p w14:paraId="171C2196" w14:textId="34FD3802" w:rsidR="00317096" w:rsidRPr="00D01B46" w:rsidRDefault="00317096" w:rsidP="00314EB4">
      <w:pPr>
        <w:pStyle w:val="Odlomakpopisa"/>
        <w:ind w:left="1418" w:hanging="142"/>
        <w:rPr>
          <w:sz w:val="22"/>
          <w:szCs w:val="22"/>
        </w:rPr>
      </w:pPr>
      <w:r w:rsidRPr="00D01B46">
        <w:rPr>
          <w:sz w:val="22"/>
          <w:szCs w:val="22"/>
        </w:rPr>
        <w:t>-</w:t>
      </w:r>
      <w:r w:rsidR="00314EB4">
        <w:rPr>
          <w:sz w:val="22"/>
          <w:szCs w:val="22"/>
        </w:rPr>
        <w:tab/>
      </w:r>
      <w:r w:rsidRPr="00D01B46">
        <w:rPr>
          <w:sz w:val="22"/>
          <w:szCs w:val="22"/>
        </w:rPr>
        <w:t>pečat i potpis Gradonačelnika.</w:t>
      </w:r>
    </w:p>
    <w:p w14:paraId="2D4129B2" w14:textId="77777777" w:rsidR="00317096" w:rsidRPr="00D01B46" w:rsidRDefault="00317096" w:rsidP="00317096">
      <w:pPr>
        <w:pStyle w:val="Odlomakpopisa"/>
        <w:ind w:left="0" w:firstLine="851"/>
        <w:jc w:val="both"/>
        <w:rPr>
          <w:sz w:val="22"/>
          <w:szCs w:val="22"/>
        </w:rPr>
      </w:pPr>
      <w:r w:rsidRPr="00D01B46">
        <w:rPr>
          <w:sz w:val="22"/>
          <w:szCs w:val="22"/>
        </w:rPr>
        <w:t xml:space="preserve">(3) Obrazac iskaznice komunalnog redara iskazan je u prilogu 1. koji je sastavni dio ove Odluke. </w:t>
      </w:r>
    </w:p>
    <w:p w14:paraId="37E95FF7" w14:textId="77777777" w:rsidR="00317096" w:rsidRPr="00D01B46" w:rsidRDefault="00317096" w:rsidP="00314EB4">
      <w:pPr>
        <w:spacing w:after="0" w:line="240" w:lineRule="auto"/>
        <w:rPr>
          <w:rFonts w:ascii="Times New Roman" w:hAnsi="Times New Roman" w:cs="Times New Roman"/>
        </w:rPr>
      </w:pPr>
    </w:p>
    <w:p w14:paraId="0F135974" w14:textId="08E32243" w:rsidR="00317096" w:rsidRDefault="00317096" w:rsidP="003170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1B46">
        <w:rPr>
          <w:rFonts w:ascii="Times New Roman" w:hAnsi="Times New Roman" w:cs="Times New Roman"/>
        </w:rPr>
        <w:t>Članak 9.</w:t>
      </w:r>
    </w:p>
    <w:p w14:paraId="745B7EFE" w14:textId="77777777" w:rsidR="00317096" w:rsidRPr="00D01B46" w:rsidRDefault="00317096" w:rsidP="00314EB4">
      <w:pPr>
        <w:spacing w:after="0" w:line="240" w:lineRule="auto"/>
        <w:rPr>
          <w:rFonts w:ascii="Times New Roman" w:hAnsi="Times New Roman" w:cs="Times New Roman"/>
        </w:rPr>
      </w:pPr>
    </w:p>
    <w:p w14:paraId="7523DDE4" w14:textId="77777777" w:rsidR="00317096" w:rsidRPr="00D01B46" w:rsidRDefault="00317096" w:rsidP="00317096">
      <w:pPr>
        <w:pStyle w:val="Odlomakpopisa"/>
        <w:ind w:left="0" w:firstLine="708"/>
        <w:jc w:val="both"/>
        <w:rPr>
          <w:sz w:val="22"/>
          <w:szCs w:val="22"/>
        </w:rPr>
      </w:pPr>
      <w:r w:rsidRPr="00D01B46">
        <w:rPr>
          <w:sz w:val="22"/>
          <w:szCs w:val="22"/>
        </w:rPr>
        <w:t>Prilikom obavljanja poslova iz članka 7. ove Odluke,  komunalni redar je dužan nositi vidno istaknutu službenu iskaznicu.</w:t>
      </w:r>
    </w:p>
    <w:p w14:paraId="7C046B56" w14:textId="77777777" w:rsidR="00317096" w:rsidRPr="00314EB4" w:rsidRDefault="00317096" w:rsidP="00314EB4">
      <w:pPr>
        <w:spacing w:after="0"/>
        <w:jc w:val="both"/>
        <w:rPr>
          <w:rFonts w:ascii="Times New Roman" w:hAnsi="Times New Roman" w:cs="Times New Roman"/>
        </w:rPr>
      </w:pPr>
    </w:p>
    <w:p w14:paraId="5096B7A7" w14:textId="77777777" w:rsidR="00317096" w:rsidRDefault="00317096" w:rsidP="003170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1B46">
        <w:rPr>
          <w:rFonts w:ascii="Times New Roman" w:hAnsi="Times New Roman" w:cs="Times New Roman"/>
        </w:rPr>
        <w:t>Članak 10.</w:t>
      </w:r>
    </w:p>
    <w:p w14:paraId="411073C9" w14:textId="77777777" w:rsidR="00317096" w:rsidRPr="00D01B46" w:rsidRDefault="00317096" w:rsidP="00314EB4">
      <w:pPr>
        <w:spacing w:after="0" w:line="240" w:lineRule="auto"/>
        <w:rPr>
          <w:rFonts w:ascii="Times New Roman" w:hAnsi="Times New Roman" w:cs="Times New Roman"/>
        </w:rPr>
      </w:pPr>
    </w:p>
    <w:p w14:paraId="2F36B200" w14:textId="77777777" w:rsidR="00317096" w:rsidRPr="00D01B46" w:rsidRDefault="00317096" w:rsidP="00317096">
      <w:pPr>
        <w:pStyle w:val="Odlomakpopisa"/>
        <w:ind w:left="0" w:firstLine="720"/>
        <w:jc w:val="both"/>
        <w:rPr>
          <w:sz w:val="22"/>
          <w:szCs w:val="22"/>
        </w:rPr>
      </w:pPr>
      <w:r w:rsidRPr="00D01B46">
        <w:rPr>
          <w:sz w:val="22"/>
          <w:szCs w:val="22"/>
        </w:rPr>
        <w:t xml:space="preserve">(1) Komunalni redar koji izgubi službenu iskaznicu ili na drugi način ostane bez službene iskaznice dužan je o tome odmah izvijestiti nadređenu osobu. </w:t>
      </w:r>
    </w:p>
    <w:p w14:paraId="60576484" w14:textId="77777777" w:rsidR="00317096" w:rsidRPr="00D01B46" w:rsidRDefault="00317096" w:rsidP="00317096">
      <w:pPr>
        <w:pStyle w:val="Odlomakpopisa"/>
        <w:ind w:left="0" w:firstLine="720"/>
        <w:jc w:val="both"/>
        <w:rPr>
          <w:sz w:val="22"/>
          <w:szCs w:val="22"/>
        </w:rPr>
      </w:pPr>
      <w:r w:rsidRPr="00D01B46">
        <w:rPr>
          <w:sz w:val="22"/>
          <w:szCs w:val="22"/>
        </w:rPr>
        <w:t>(2) Nova službena iskaznica izradit će se i izdati nakon što je stara izgubljena ili na drugi način nestala ili nakon što je staru službenu iskaznicu zbog dotrajalosti potrebno zamijeniti.</w:t>
      </w:r>
    </w:p>
    <w:p w14:paraId="13B816D7" w14:textId="77777777" w:rsidR="00317096" w:rsidRPr="00314EB4" w:rsidRDefault="00317096" w:rsidP="00314EB4">
      <w:pPr>
        <w:rPr>
          <w:rFonts w:ascii="Times New Roman" w:hAnsi="Times New Roman" w:cs="Times New Roman"/>
        </w:rPr>
      </w:pPr>
    </w:p>
    <w:p w14:paraId="1850E563" w14:textId="77777777" w:rsidR="00317096" w:rsidRDefault="00317096" w:rsidP="003170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1B46">
        <w:rPr>
          <w:rFonts w:ascii="Times New Roman" w:hAnsi="Times New Roman" w:cs="Times New Roman"/>
        </w:rPr>
        <w:t>Članak 11.</w:t>
      </w:r>
    </w:p>
    <w:p w14:paraId="727CD20A" w14:textId="77777777" w:rsidR="00317096" w:rsidRPr="00D01B46" w:rsidRDefault="00317096" w:rsidP="00314EB4">
      <w:pPr>
        <w:spacing w:after="0" w:line="240" w:lineRule="auto"/>
        <w:rPr>
          <w:rFonts w:ascii="Times New Roman" w:hAnsi="Times New Roman" w:cs="Times New Roman"/>
        </w:rPr>
      </w:pPr>
    </w:p>
    <w:p w14:paraId="3992C9FC" w14:textId="77777777" w:rsidR="00317096" w:rsidRPr="00D01B46" w:rsidRDefault="00317096" w:rsidP="00317096">
      <w:pPr>
        <w:pStyle w:val="Odlomakpopisa"/>
        <w:ind w:left="0" w:firstLine="709"/>
        <w:jc w:val="both"/>
        <w:rPr>
          <w:sz w:val="22"/>
          <w:szCs w:val="22"/>
        </w:rPr>
      </w:pPr>
      <w:r w:rsidRPr="00D01B46">
        <w:rPr>
          <w:sz w:val="22"/>
          <w:szCs w:val="22"/>
        </w:rPr>
        <w:t xml:space="preserve">(1) Komunalni  redar kojem prestane služba u nadležnom Upravnom odjelu, dužan je prilikom primitka rješenja o prestanku službe ili rasporeda na drugo službeničko radno mjesto, u roku od pet dana službenu iskaznicu vratiti nadređenoj osobi. </w:t>
      </w:r>
    </w:p>
    <w:p w14:paraId="4F5BA83B" w14:textId="77777777" w:rsidR="00317096" w:rsidRPr="00D01B46" w:rsidRDefault="00317096" w:rsidP="00317096">
      <w:pPr>
        <w:pStyle w:val="Odlomakpopisa"/>
        <w:jc w:val="both"/>
        <w:rPr>
          <w:sz w:val="22"/>
          <w:szCs w:val="22"/>
        </w:rPr>
      </w:pPr>
      <w:r w:rsidRPr="00D01B46">
        <w:rPr>
          <w:sz w:val="22"/>
          <w:szCs w:val="22"/>
        </w:rPr>
        <w:t xml:space="preserve">(2) Važeća iskaznica se poništava i pohranjuje u nadležnom Upravnom odjelu. </w:t>
      </w:r>
    </w:p>
    <w:p w14:paraId="0A51B78E" w14:textId="77777777" w:rsidR="00317096" w:rsidRPr="00314EB4" w:rsidRDefault="00317096" w:rsidP="00314EB4">
      <w:pPr>
        <w:spacing w:after="0"/>
        <w:rPr>
          <w:rFonts w:ascii="Times New Roman" w:hAnsi="Times New Roman" w:cs="Times New Roman"/>
        </w:rPr>
      </w:pPr>
    </w:p>
    <w:p w14:paraId="7BFB6713" w14:textId="77777777" w:rsidR="00317096" w:rsidRDefault="00317096" w:rsidP="00317096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13" w:name="_Hlk106700030"/>
      <w:r w:rsidRPr="00D01B46">
        <w:rPr>
          <w:rFonts w:ascii="Times New Roman" w:hAnsi="Times New Roman" w:cs="Times New Roman"/>
        </w:rPr>
        <w:t>Članak 12.</w:t>
      </w:r>
      <w:bookmarkEnd w:id="13"/>
    </w:p>
    <w:p w14:paraId="76AE2F59" w14:textId="77777777" w:rsidR="00317096" w:rsidRPr="00D01B46" w:rsidRDefault="00317096" w:rsidP="00314EB4">
      <w:pPr>
        <w:spacing w:after="0" w:line="240" w:lineRule="auto"/>
        <w:rPr>
          <w:rFonts w:ascii="Times New Roman" w:hAnsi="Times New Roman" w:cs="Times New Roman"/>
        </w:rPr>
      </w:pPr>
    </w:p>
    <w:p w14:paraId="135B5575" w14:textId="77777777" w:rsidR="00317096" w:rsidRPr="00D01B46" w:rsidRDefault="00317096" w:rsidP="00317096">
      <w:pPr>
        <w:pStyle w:val="Odlomakpopisa"/>
        <w:ind w:left="0" w:firstLine="720"/>
        <w:jc w:val="both"/>
        <w:rPr>
          <w:sz w:val="22"/>
          <w:szCs w:val="22"/>
        </w:rPr>
      </w:pPr>
      <w:r w:rsidRPr="00D01B46">
        <w:rPr>
          <w:sz w:val="22"/>
          <w:szCs w:val="22"/>
        </w:rPr>
        <w:t xml:space="preserve">Komunalni redar protiv kojeg je pokrenut postupak zbog teške povrede službene dužnosti i udaljen je iz službe, dužan je odmah predati službenu iskaznicu nadređenoj osobi. </w:t>
      </w:r>
    </w:p>
    <w:p w14:paraId="31EA212D" w14:textId="77777777" w:rsidR="00317096" w:rsidRPr="00314EB4" w:rsidRDefault="00317096" w:rsidP="00314EB4">
      <w:pPr>
        <w:jc w:val="both"/>
        <w:rPr>
          <w:rFonts w:ascii="Times New Roman" w:hAnsi="Times New Roman" w:cs="Times New Roman"/>
        </w:rPr>
      </w:pPr>
    </w:p>
    <w:p w14:paraId="7E07939C" w14:textId="77777777" w:rsidR="00317096" w:rsidRDefault="00317096" w:rsidP="003170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1B46">
        <w:rPr>
          <w:rFonts w:ascii="Times New Roman" w:hAnsi="Times New Roman" w:cs="Times New Roman"/>
        </w:rPr>
        <w:t>Članak 13.</w:t>
      </w:r>
    </w:p>
    <w:p w14:paraId="03B6C6D4" w14:textId="77777777" w:rsidR="00317096" w:rsidRPr="00D01B46" w:rsidRDefault="00317096" w:rsidP="00314EB4">
      <w:pPr>
        <w:spacing w:after="0" w:line="240" w:lineRule="auto"/>
        <w:rPr>
          <w:rFonts w:ascii="Times New Roman" w:hAnsi="Times New Roman" w:cs="Times New Roman"/>
        </w:rPr>
      </w:pPr>
    </w:p>
    <w:p w14:paraId="15F66FEF" w14:textId="77777777" w:rsidR="00317096" w:rsidRPr="00D01B46" w:rsidRDefault="00317096" w:rsidP="00317096">
      <w:pPr>
        <w:pStyle w:val="Odlomakpopisa"/>
        <w:ind w:left="0" w:firstLine="709"/>
        <w:jc w:val="both"/>
        <w:rPr>
          <w:strike/>
          <w:sz w:val="22"/>
          <w:szCs w:val="22"/>
        </w:rPr>
      </w:pPr>
      <w:r w:rsidRPr="00D01B46">
        <w:rPr>
          <w:sz w:val="22"/>
          <w:szCs w:val="22"/>
        </w:rPr>
        <w:t xml:space="preserve">(1) Evidencija izdanih službenih iskaznica komunalnih redara vodi se u nadležnom Upravnom odjelu. </w:t>
      </w:r>
    </w:p>
    <w:p w14:paraId="2A30F127" w14:textId="77777777" w:rsidR="00317096" w:rsidRPr="00D01B46" w:rsidRDefault="00317096" w:rsidP="00317096">
      <w:pPr>
        <w:pStyle w:val="Odlomakpopisa"/>
        <w:jc w:val="both"/>
        <w:rPr>
          <w:sz w:val="22"/>
          <w:szCs w:val="22"/>
        </w:rPr>
      </w:pPr>
      <w:r w:rsidRPr="00D01B46">
        <w:rPr>
          <w:sz w:val="22"/>
          <w:szCs w:val="22"/>
        </w:rPr>
        <w:t xml:space="preserve">(2) Evidencija iz stavka 1. ovoga članka sadrži: </w:t>
      </w:r>
    </w:p>
    <w:p w14:paraId="32A02A07" w14:textId="602E37C0" w:rsidR="00317096" w:rsidRPr="00D01B46" w:rsidRDefault="00317096" w:rsidP="00314EB4">
      <w:pPr>
        <w:pStyle w:val="Odlomakpopisa"/>
        <w:ind w:left="1134" w:hanging="283"/>
        <w:jc w:val="both"/>
        <w:rPr>
          <w:sz w:val="22"/>
          <w:szCs w:val="22"/>
        </w:rPr>
      </w:pPr>
      <w:r w:rsidRPr="00D01B46">
        <w:rPr>
          <w:sz w:val="22"/>
          <w:szCs w:val="22"/>
        </w:rPr>
        <w:t>-</w:t>
      </w:r>
      <w:r w:rsidR="00314EB4">
        <w:rPr>
          <w:sz w:val="22"/>
          <w:szCs w:val="22"/>
        </w:rPr>
        <w:tab/>
      </w:r>
      <w:r w:rsidRPr="00D01B46">
        <w:rPr>
          <w:sz w:val="22"/>
          <w:szCs w:val="22"/>
        </w:rPr>
        <w:t xml:space="preserve">ime i prezime </w:t>
      </w:r>
      <w:r>
        <w:rPr>
          <w:sz w:val="22"/>
          <w:szCs w:val="22"/>
        </w:rPr>
        <w:t xml:space="preserve">komunalnog </w:t>
      </w:r>
      <w:r w:rsidRPr="00D01B46">
        <w:rPr>
          <w:sz w:val="22"/>
          <w:szCs w:val="22"/>
        </w:rPr>
        <w:t>redara kojem je izdana službena iskaznica</w:t>
      </w:r>
    </w:p>
    <w:p w14:paraId="4579259C" w14:textId="5774CE57" w:rsidR="00317096" w:rsidRPr="00D01B46" w:rsidRDefault="00317096" w:rsidP="00314EB4">
      <w:pPr>
        <w:pStyle w:val="Odlomakpopisa"/>
        <w:ind w:left="1134" w:hanging="283"/>
        <w:jc w:val="both"/>
        <w:rPr>
          <w:sz w:val="22"/>
          <w:szCs w:val="22"/>
        </w:rPr>
      </w:pPr>
      <w:r w:rsidRPr="00D01B46">
        <w:rPr>
          <w:sz w:val="22"/>
          <w:szCs w:val="22"/>
        </w:rPr>
        <w:t>-</w:t>
      </w:r>
      <w:r w:rsidR="00314EB4">
        <w:rPr>
          <w:sz w:val="22"/>
          <w:szCs w:val="22"/>
        </w:rPr>
        <w:tab/>
      </w:r>
      <w:r w:rsidRPr="00D01B46">
        <w:rPr>
          <w:sz w:val="22"/>
          <w:szCs w:val="22"/>
        </w:rPr>
        <w:t xml:space="preserve">broj iskaznice, evidencijski broj iskaznice, datum izdavanja iskaznice, potpis primatelja </w:t>
      </w:r>
    </w:p>
    <w:p w14:paraId="53A4AE0F" w14:textId="63E37D82" w:rsidR="00317096" w:rsidRPr="00D01B46" w:rsidRDefault="00317096" w:rsidP="00314EB4">
      <w:pPr>
        <w:pStyle w:val="Odlomakpopisa"/>
        <w:ind w:left="1134" w:hanging="283"/>
        <w:jc w:val="both"/>
        <w:rPr>
          <w:sz w:val="22"/>
          <w:szCs w:val="22"/>
        </w:rPr>
      </w:pPr>
      <w:r w:rsidRPr="00D01B46">
        <w:rPr>
          <w:sz w:val="22"/>
          <w:szCs w:val="22"/>
        </w:rPr>
        <w:t>-</w:t>
      </w:r>
      <w:r w:rsidR="00314EB4">
        <w:rPr>
          <w:sz w:val="22"/>
          <w:szCs w:val="22"/>
        </w:rPr>
        <w:tab/>
      </w:r>
      <w:r w:rsidRPr="00D01B46">
        <w:rPr>
          <w:sz w:val="22"/>
          <w:szCs w:val="22"/>
        </w:rPr>
        <w:t>odjeljak za napomene.</w:t>
      </w:r>
    </w:p>
    <w:p w14:paraId="6FB64DDD" w14:textId="77777777" w:rsidR="00317096" w:rsidRPr="00D01B46" w:rsidRDefault="00317096" w:rsidP="00317096">
      <w:pPr>
        <w:pStyle w:val="Odlomakpopisa"/>
        <w:ind w:left="1276"/>
        <w:jc w:val="both"/>
        <w:rPr>
          <w:sz w:val="22"/>
          <w:szCs w:val="22"/>
        </w:rPr>
      </w:pPr>
    </w:p>
    <w:p w14:paraId="3FD5FE03" w14:textId="77777777" w:rsidR="00317096" w:rsidRPr="00D01B46" w:rsidRDefault="00317096" w:rsidP="00317096">
      <w:pPr>
        <w:pStyle w:val="Odlomakpopisa"/>
        <w:ind w:left="0"/>
        <w:jc w:val="both"/>
        <w:rPr>
          <w:sz w:val="22"/>
          <w:szCs w:val="22"/>
        </w:rPr>
      </w:pPr>
    </w:p>
    <w:p w14:paraId="7D5F0D7D" w14:textId="77777777" w:rsidR="00317096" w:rsidRPr="00D01B46" w:rsidRDefault="00317096" w:rsidP="00317096">
      <w:pPr>
        <w:pStyle w:val="Odlomakpopisa"/>
        <w:numPr>
          <w:ilvl w:val="0"/>
          <w:numId w:val="1"/>
        </w:numPr>
        <w:ind w:hanging="1080"/>
        <w:rPr>
          <w:sz w:val="22"/>
          <w:szCs w:val="22"/>
        </w:rPr>
      </w:pPr>
      <w:r w:rsidRPr="00D01B46">
        <w:rPr>
          <w:sz w:val="22"/>
          <w:szCs w:val="22"/>
        </w:rPr>
        <w:lastRenderedPageBreak/>
        <w:t>NAČIN FINANCIRANJA SLUŽBENE ODORE I ISKAZNICE KOMUNALNOG REDARA</w:t>
      </w:r>
    </w:p>
    <w:p w14:paraId="42957AE8" w14:textId="77777777" w:rsidR="00317096" w:rsidRPr="00314EB4" w:rsidRDefault="00317096" w:rsidP="00314EB4">
      <w:pPr>
        <w:spacing w:after="0"/>
        <w:jc w:val="both"/>
        <w:rPr>
          <w:rFonts w:ascii="Times New Roman" w:hAnsi="Times New Roman" w:cs="Times New Roman"/>
        </w:rPr>
      </w:pPr>
    </w:p>
    <w:p w14:paraId="7B98F1EA" w14:textId="77777777" w:rsidR="00317096" w:rsidRDefault="00317096" w:rsidP="003170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1B46">
        <w:rPr>
          <w:rFonts w:ascii="Times New Roman" w:hAnsi="Times New Roman" w:cs="Times New Roman"/>
        </w:rPr>
        <w:t>Članak 14.</w:t>
      </w:r>
    </w:p>
    <w:p w14:paraId="3585A3D5" w14:textId="77777777" w:rsidR="00317096" w:rsidRPr="00D01B46" w:rsidRDefault="00317096" w:rsidP="00314EB4">
      <w:pPr>
        <w:spacing w:after="0" w:line="240" w:lineRule="auto"/>
        <w:rPr>
          <w:rFonts w:ascii="Times New Roman" w:hAnsi="Times New Roman" w:cs="Times New Roman"/>
        </w:rPr>
      </w:pPr>
    </w:p>
    <w:p w14:paraId="62EAE5BD" w14:textId="77777777" w:rsidR="00317096" w:rsidRPr="00D01B46" w:rsidRDefault="00317096" w:rsidP="0031709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1B46">
        <w:rPr>
          <w:rFonts w:ascii="Times New Roman" w:hAnsi="Times New Roman" w:cs="Times New Roman"/>
        </w:rPr>
        <w:t>Troškovi nabave službene odore i iskaznice komunalnog redara podmiruju se iz proračuna Grada Požege, osim u slučaju iz članka 4. stavka 2. ove Odluke.</w:t>
      </w:r>
    </w:p>
    <w:p w14:paraId="07CDD5A6" w14:textId="77777777" w:rsidR="00317096" w:rsidRPr="00D01B46" w:rsidRDefault="00317096" w:rsidP="00314E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89EBDC" w14:textId="77777777" w:rsidR="00317096" w:rsidRPr="00D01B46" w:rsidRDefault="00317096" w:rsidP="00317096">
      <w:pPr>
        <w:pStyle w:val="Odlomakpopisa"/>
        <w:numPr>
          <w:ilvl w:val="0"/>
          <w:numId w:val="1"/>
        </w:numPr>
        <w:ind w:hanging="1080"/>
        <w:jc w:val="both"/>
        <w:rPr>
          <w:sz w:val="22"/>
          <w:szCs w:val="22"/>
        </w:rPr>
      </w:pPr>
      <w:r w:rsidRPr="00D01B46">
        <w:rPr>
          <w:sz w:val="22"/>
          <w:szCs w:val="22"/>
        </w:rPr>
        <w:t>ZAVRŠNA ODREDBA</w:t>
      </w:r>
    </w:p>
    <w:p w14:paraId="0C2A5DB9" w14:textId="77777777" w:rsidR="00317096" w:rsidRPr="00314EB4" w:rsidRDefault="00317096" w:rsidP="00314EB4">
      <w:pPr>
        <w:spacing w:after="0"/>
        <w:jc w:val="both"/>
        <w:rPr>
          <w:rFonts w:ascii="Times New Roman" w:hAnsi="Times New Roman" w:cs="Times New Roman"/>
        </w:rPr>
      </w:pPr>
    </w:p>
    <w:p w14:paraId="505A2CFE" w14:textId="77777777" w:rsidR="00317096" w:rsidRDefault="00317096" w:rsidP="003170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1B46">
        <w:rPr>
          <w:rFonts w:ascii="Times New Roman" w:hAnsi="Times New Roman" w:cs="Times New Roman"/>
        </w:rPr>
        <w:t xml:space="preserve">Članak 15. </w:t>
      </w:r>
    </w:p>
    <w:p w14:paraId="2E7CDB40" w14:textId="77777777" w:rsidR="00317096" w:rsidRPr="00D01B46" w:rsidRDefault="00317096" w:rsidP="00314EB4">
      <w:pPr>
        <w:spacing w:after="0" w:line="240" w:lineRule="auto"/>
        <w:rPr>
          <w:rFonts w:ascii="Times New Roman" w:hAnsi="Times New Roman" w:cs="Times New Roman"/>
        </w:rPr>
      </w:pPr>
    </w:p>
    <w:p w14:paraId="06F3EAF7" w14:textId="77777777" w:rsidR="00317096" w:rsidRPr="00D01B46" w:rsidRDefault="00317096" w:rsidP="00317096">
      <w:pPr>
        <w:pStyle w:val="Odlomakpopisa"/>
        <w:jc w:val="both"/>
        <w:rPr>
          <w:sz w:val="22"/>
          <w:szCs w:val="22"/>
        </w:rPr>
      </w:pPr>
      <w:r w:rsidRPr="00D01B46">
        <w:rPr>
          <w:sz w:val="22"/>
          <w:szCs w:val="22"/>
        </w:rPr>
        <w:t>Ova Odluka stupa na snagu osmog dana od dana objave u Službenim novinama Grada Požege.</w:t>
      </w:r>
    </w:p>
    <w:p w14:paraId="01E6E992" w14:textId="77777777" w:rsidR="00314EB4" w:rsidRPr="00314EB4" w:rsidRDefault="00314EB4" w:rsidP="00314EB4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val="en-US" w:eastAsia="hr-HR"/>
        </w:rPr>
      </w:pPr>
      <w:bookmarkStart w:id="14" w:name="_Hlk499300062"/>
      <w:bookmarkStart w:id="15" w:name="_Hlk93989554"/>
    </w:p>
    <w:p w14:paraId="129B3C84" w14:textId="77777777" w:rsidR="00314EB4" w:rsidRPr="00314EB4" w:rsidRDefault="00314EB4" w:rsidP="00314EB4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  <w:bookmarkStart w:id="16" w:name="_Hlk511382768"/>
      <w:bookmarkStart w:id="17" w:name="_Hlk524338037"/>
    </w:p>
    <w:p w14:paraId="686D4974" w14:textId="77777777" w:rsidR="00314EB4" w:rsidRPr="00314EB4" w:rsidRDefault="00314EB4" w:rsidP="00314EB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18" w:name="_Hlk83194254"/>
      <w:r w:rsidRPr="00314EB4">
        <w:rPr>
          <w:rFonts w:ascii="Times New Roman" w:eastAsia="Times New Roman" w:hAnsi="Times New Roman" w:cs="Times New Roman"/>
          <w:lang w:val="en-US" w:eastAsia="hr-HR"/>
        </w:rPr>
        <w:t>PREDSJEDNIK</w:t>
      </w:r>
    </w:p>
    <w:bookmarkEnd w:id="14"/>
    <w:bookmarkEnd w:id="16"/>
    <w:p w14:paraId="43A7CC25" w14:textId="660861B8" w:rsidR="00314EB4" w:rsidRDefault="00314EB4" w:rsidP="00314EB4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Cs/>
          <w:color w:val="000000"/>
          <w:lang w:eastAsia="hr-HR"/>
        </w:rPr>
      </w:pPr>
      <w:r w:rsidRPr="00314EB4">
        <w:rPr>
          <w:rFonts w:ascii="Times New Roman" w:eastAsia="Calibri" w:hAnsi="Times New Roman" w:cs="Times New Roman"/>
          <w:bCs/>
          <w:color w:val="000000"/>
          <w:lang w:eastAsia="hr-HR"/>
        </w:rPr>
        <w:t xml:space="preserve">Matej Begić, </w:t>
      </w:r>
      <w:proofErr w:type="spellStart"/>
      <w:r w:rsidRPr="00314EB4">
        <w:rPr>
          <w:rFonts w:ascii="Times New Roman" w:eastAsia="Calibri" w:hAnsi="Times New Roman" w:cs="Times New Roman"/>
          <w:bCs/>
          <w:color w:val="000000"/>
          <w:lang w:eastAsia="hr-HR"/>
        </w:rPr>
        <w:t>dipl.ing.šum</w:t>
      </w:r>
      <w:proofErr w:type="spellEnd"/>
      <w:r w:rsidRPr="00314EB4">
        <w:rPr>
          <w:rFonts w:ascii="Times New Roman" w:eastAsia="Calibri" w:hAnsi="Times New Roman" w:cs="Times New Roman"/>
          <w:bCs/>
          <w:color w:val="000000"/>
          <w:lang w:eastAsia="hr-HR"/>
        </w:rPr>
        <w:t>.</w:t>
      </w:r>
    </w:p>
    <w:p w14:paraId="6A99AA81" w14:textId="77777777" w:rsidR="00314EB4" w:rsidRDefault="00314EB4">
      <w:pPr>
        <w:rPr>
          <w:rFonts w:ascii="Times New Roman" w:eastAsia="Calibri" w:hAnsi="Times New Roman" w:cs="Times New Roman"/>
          <w:bCs/>
          <w:color w:val="000000"/>
          <w:lang w:eastAsia="hr-HR"/>
        </w:rPr>
      </w:pPr>
      <w:r>
        <w:rPr>
          <w:rFonts w:ascii="Times New Roman" w:eastAsia="Calibri" w:hAnsi="Times New Roman" w:cs="Times New Roman"/>
          <w:bCs/>
          <w:color w:val="000000"/>
          <w:lang w:eastAsia="hr-HR"/>
        </w:rPr>
        <w:br w:type="page"/>
      </w:r>
    </w:p>
    <w:bookmarkEnd w:id="15"/>
    <w:bookmarkEnd w:id="17"/>
    <w:bookmarkEnd w:id="18"/>
    <w:p w14:paraId="551D3D55" w14:textId="77777777" w:rsidR="00317096" w:rsidRPr="00845593" w:rsidRDefault="00317096" w:rsidP="003170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5593">
        <w:rPr>
          <w:rFonts w:ascii="Times New Roman" w:hAnsi="Times New Roman" w:cs="Times New Roman"/>
        </w:rPr>
        <w:lastRenderedPageBreak/>
        <w:t>O b r a z l o ž e n j</w:t>
      </w:r>
      <w:r>
        <w:rPr>
          <w:rFonts w:ascii="Times New Roman" w:hAnsi="Times New Roman" w:cs="Times New Roman"/>
        </w:rPr>
        <w:t xml:space="preserve"> </w:t>
      </w:r>
      <w:r w:rsidRPr="00845593">
        <w:rPr>
          <w:rFonts w:ascii="Times New Roman" w:hAnsi="Times New Roman" w:cs="Times New Roman"/>
        </w:rPr>
        <w:t>e</w:t>
      </w:r>
    </w:p>
    <w:p w14:paraId="5DC6D871" w14:textId="77777777" w:rsidR="00317096" w:rsidRPr="006770CF" w:rsidRDefault="00317096" w:rsidP="003170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5593">
        <w:rPr>
          <w:rFonts w:ascii="Times New Roman" w:hAnsi="Times New Roman" w:cs="Times New Roman"/>
        </w:rPr>
        <w:t xml:space="preserve">uz Prijedlog </w:t>
      </w:r>
      <w:r>
        <w:rPr>
          <w:rFonts w:ascii="Times New Roman" w:hAnsi="Times New Roman" w:cs="Times New Roman"/>
        </w:rPr>
        <w:t xml:space="preserve">Odluke </w:t>
      </w:r>
      <w:r w:rsidRPr="006770CF">
        <w:rPr>
          <w:rFonts w:ascii="Times New Roman" w:hAnsi="Times New Roman" w:cs="Times New Roman"/>
        </w:rPr>
        <w:t xml:space="preserve">o službenoj odori i službenoj iskaznici </w:t>
      </w:r>
    </w:p>
    <w:p w14:paraId="306A5CD7" w14:textId="77777777" w:rsidR="00317096" w:rsidRDefault="00317096" w:rsidP="003170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70CF">
        <w:rPr>
          <w:rFonts w:ascii="Times New Roman" w:hAnsi="Times New Roman" w:cs="Times New Roman"/>
        </w:rPr>
        <w:t>komunalnog redara Grada Požege</w:t>
      </w:r>
    </w:p>
    <w:p w14:paraId="7B786C42" w14:textId="395680A1" w:rsidR="00317096" w:rsidRDefault="00317096" w:rsidP="00317096">
      <w:pPr>
        <w:spacing w:after="0" w:line="240" w:lineRule="auto"/>
        <w:rPr>
          <w:rFonts w:ascii="Times New Roman" w:hAnsi="Times New Roman" w:cs="Times New Roman"/>
        </w:rPr>
      </w:pPr>
    </w:p>
    <w:p w14:paraId="46916FFD" w14:textId="77777777" w:rsidR="00314EB4" w:rsidRDefault="00314EB4" w:rsidP="00317096">
      <w:pPr>
        <w:spacing w:after="0" w:line="240" w:lineRule="auto"/>
        <w:rPr>
          <w:rFonts w:ascii="Times New Roman" w:hAnsi="Times New Roman" w:cs="Times New Roman"/>
        </w:rPr>
      </w:pPr>
    </w:p>
    <w:p w14:paraId="55DE1D1B" w14:textId="77777777" w:rsidR="00317096" w:rsidRDefault="00317096" w:rsidP="003170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  <w:r>
        <w:rPr>
          <w:rFonts w:ascii="Times New Roman" w:hAnsi="Times New Roman" w:cs="Times New Roman"/>
        </w:rPr>
        <w:tab/>
        <w:t xml:space="preserve">UVOD I PRAVNA OSNOVA </w:t>
      </w:r>
    </w:p>
    <w:p w14:paraId="450F7BD6" w14:textId="77777777" w:rsidR="00317096" w:rsidRDefault="00317096" w:rsidP="0031709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0E9136" w14:textId="77777777" w:rsidR="00317096" w:rsidRDefault="00317096" w:rsidP="0031709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0121">
        <w:rPr>
          <w:rFonts w:ascii="Times New Roman" w:hAnsi="Times New Roman" w:cs="Times New Roman"/>
        </w:rPr>
        <w:t xml:space="preserve">Člankom </w:t>
      </w:r>
      <w:r>
        <w:rPr>
          <w:rFonts w:ascii="Times New Roman" w:hAnsi="Times New Roman" w:cs="Times New Roman"/>
        </w:rPr>
        <w:t xml:space="preserve">111. stavkom 2. Zakona o komunalnom gospodarstvu (Narodne novine, broj: </w:t>
      </w:r>
      <w:r w:rsidRPr="00092B6D">
        <w:rPr>
          <w:rFonts w:ascii="Times New Roman" w:hAnsi="Times New Roman" w:cs="Times New Roman"/>
        </w:rPr>
        <w:t>68/18., 110/18.- Odluka Ustavnog suda i 32/20</w:t>
      </w:r>
      <w:r>
        <w:rPr>
          <w:rFonts w:ascii="Times New Roman" w:hAnsi="Times New Roman" w:cs="Times New Roman"/>
        </w:rPr>
        <w:t xml:space="preserve">.) (u nastavku teksta: Zakon) propisano je da </w:t>
      </w:r>
      <w:r w:rsidRPr="000D7F72">
        <w:rPr>
          <w:rFonts w:ascii="Times New Roman" w:hAnsi="Times New Roman" w:cs="Times New Roman"/>
          <w:color w:val="FF0000"/>
        </w:rPr>
        <w:t>k</w:t>
      </w:r>
      <w:r w:rsidRPr="003B4D40">
        <w:rPr>
          <w:rFonts w:ascii="Times New Roman" w:hAnsi="Times New Roman" w:cs="Times New Roman"/>
        </w:rPr>
        <w:t>omunalni redar u obavljanju službene dužnosti nosi službenu odoru i ima službenu iskaznicu</w:t>
      </w:r>
      <w:r>
        <w:rPr>
          <w:rFonts w:ascii="Times New Roman" w:hAnsi="Times New Roman" w:cs="Times New Roman"/>
        </w:rPr>
        <w:t>, a u stavku 3. istoga članka propisano je da:</w:t>
      </w:r>
    </w:p>
    <w:p w14:paraId="0FE5C7F8" w14:textId="54820C09" w:rsidR="00317096" w:rsidRPr="000D7F72" w:rsidRDefault="00317096" w:rsidP="0031709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0D7F72">
        <w:rPr>
          <w:rFonts w:ascii="Times New Roman" w:hAnsi="Times New Roman" w:cs="Times New Roman"/>
          <w:i/>
          <w:iCs/>
        </w:rPr>
        <w:t>„Izgled službene odore te izgled i sadržaj službene iskaznice komunalnog redara propisuje predstavničko tijelo jedinice lokalne samouprave odlukom“.</w:t>
      </w:r>
    </w:p>
    <w:p w14:paraId="7D35389A" w14:textId="77777777" w:rsidR="00317096" w:rsidRDefault="00317096" w:rsidP="00314E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C95F08" w14:textId="77777777" w:rsidR="00317096" w:rsidRDefault="00317096" w:rsidP="0031709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45593">
        <w:rPr>
          <w:rFonts w:ascii="Times New Roman" w:hAnsi="Times New Roman" w:cs="Times New Roman"/>
        </w:rPr>
        <w:t>Predložena Odluka temelji se i na</w:t>
      </w:r>
      <w:r>
        <w:rPr>
          <w:rFonts w:ascii="Times New Roman" w:hAnsi="Times New Roman" w:cs="Times New Roman"/>
        </w:rPr>
        <w:t xml:space="preserve"> </w:t>
      </w:r>
      <w:r w:rsidRPr="00845593">
        <w:rPr>
          <w:rFonts w:ascii="Times New Roman" w:hAnsi="Times New Roman" w:cs="Times New Roman"/>
        </w:rPr>
        <w:t>članku 35. stavku 1. točki 2. Zakona o lokalnoj i područnoj (regionalnoj) samoupravi (</w:t>
      </w:r>
      <w:r w:rsidRPr="00845593">
        <w:rPr>
          <w:rFonts w:ascii="Times New Roman" w:hAnsi="Times New Roman"/>
          <w:bCs/>
        </w:rPr>
        <w:t>Narodne novine</w:t>
      </w:r>
      <w:r w:rsidRPr="00845593">
        <w:rPr>
          <w:rFonts w:ascii="Times New Roman" w:hAnsi="Times New Roman" w:cs="Times New Roman"/>
        </w:rPr>
        <w:t>, broj: 33/01., 60/01.- vjerodostojno tumačenje, 106/03, 129/05, 109/07, 125/08., 36/09., 150/11., 144/12., 19/13.- pročišćeni tekst, 137/15.- ispravak, 123/17.,  98/19. i 144/20.)</w:t>
      </w:r>
      <w:r>
        <w:rPr>
          <w:rFonts w:ascii="Times New Roman" w:hAnsi="Times New Roman" w:cs="Times New Roman"/>
        </w:rPr>
        <w:t xml:space="preserve">, te na </w:t>
      </w:r>
      <w:r w:rsidRPr="00845593">
        <w:rPr>
          <w:rFonts w:ascii="Times New Roman" w:hAnsi="Times New Roman" w:cs="Times New Roman"/>
        </w:rPr>
        <w:t>članku 3</w:t>
      </w:r>
      <w:r>
        <w:rPr>
          <w:rFonts w:ascii="Times New Roman" w:hAnsi="Times New Roman" w:cs="Times New Roman"/>
        </w:rPr>
        <w:t>9</w:t>
      </w:r>
      <w:r w:rsidRPr="00845593">
        <w:rPr>
          <w:rFonts w:ascii="Times New Roman" w:hAnsi="Times New Roman" w:cs="Times New Roman"/>
        </w:rPr>
        <w:t xml:space="preserve">. stavku 1. podstavku 3. Statuta Grada Požege (Službene novine Grada Požege, broj: </w:t>
      </w:r>
      <w:r>
        <w:rPr>
          <w:rFonts w:ascii="Times New Roman" w:hAnsi="Times New Roman" w:cs="Times New Roman"/>
        </w:rPr>
        <w:t>2/21. i 11/22.</w:t>
      </w:r>
      <w:r w:rsidRPr="00845593">
        <w:rPr>
          <w:rFonts w:ascii="Times New Roman" w:hAnsi="Times New Roman" w:cs="Times New Roman"/>
        </w:rPr>
        <w:t>).</w:t>
      </w:r>
    </w:p>
    <w:p w14:paraId="5A0A21EB" w14:textId="77777777" w:rsidR="00317096" w:rsidRDefault="00317096" w:rsidP="00314EB4">
      <w:pPr>
        <w:spacing w:after="0" w:line="240" w:lineRule="auto"/>
        <w:rPr>
          <w:rFonts w:ascii="Times New Roman" w:hAnsi="Times New Roman" w:cs="Times New Roman"/>
        </w:rPr>
      </w:pPr>
    </w:p>
    <w:p w14:paraId="51C414BA" w14:textId="77777777" w:rsidR="00317096" w:rsidRDefault="00317096" w:rsidP="0031709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  <w:r>
        <w:rPr>
          <w:rFonts w:ascii="Times New Roman" w:hAnsi="Times New Roman" w:cs="Times New Roman"/>
        </w:rPr>
        <w:tab/>
        <w:t>SADRŽAJ PREDLOŽENE ODLUKE</w:t>
      </w:r>
    </w:p>
    <w:p w14:paraId="6A5C1409" w14:textId="1C1487EB" w:rsidR="00317096" w:rsidRPr="00845593" w:rsidRDefault="00317096" w:rsidP="0031709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798FC2" w14:textId="77777777" w:rsidR="00317096" w:rsidRDefault="00317096" w:rsidP="0031709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Predloženom Odlukom utvrđuje se </w:t>
      </w:r>
      <w:r w:rsidRPr="00413BF0">
        <w:rPr>
          <w:rFonts w:ascii="Times New Roman" w:hAnsi="Times New Roman" w:cs="Times New Roman"/>
        </w:rPr>
        <w:t>izgled službene odore, vođenje evidencije o vrstama i količinama odore, način financiranja nabave odore, te oblik, sadržaj, način izdavanja i vođenje evidencije službene iskaznice komunalnog redara u Upravnom odjelu za komunalne djelatnosti i gospodarenje</w:t>
      </w:r>
      <w:r>
        <w:rPr>
          <w:rFonts w:ascii="Times New Roman" w:hAnsi="Times New Roman" w:cs="Times New Roman"/>
        </w:rPr>
        <w:t>.</w:t>
      </w:r>
    </w:p>
    <w:p w14:paraId="778CF44B" w14:textId="77777777" w:rsidR="00317096" w:rsidRDefault="00317096" w:rsidP="00314E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84D3E2" w14:textId="77777777" w:rsidR="00317096" w:rsidRPr="00845593" w:rsidRDefault="00317096" w:rsidP="0031709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45593">
        <w:rPr>
          <w:rFonts w:ascii="Times New Roman" w:hAnsi="Times New Roman" w:cs="Times New Roman"/>
        </w:rPr>
        <w:t>Nastavno se, u bitnome daje sadržaj predložene Odluke</w:t>
      </w:r>
      <w:r>
        <w:rPr>
          <w:rFonts w:ascii="Times New Roman" w:hAnsi="Times New Roman" w:cs="Times New Roman"/>
        </w:rPr>
        <w:t xml:space="preserve">. </w:t>
      </w:r>
    </w:p>
    <w:p w14:paraId="03C18203" w14:textId="77777777" w:rsidR="00317096" w:rsidRDefault="00317096" w:rsidP="0031709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glavi I. Odluke navode se dijelovi službene odore, zatim vrijeme korištenja, način korištenja i način vođenja evidencije izdanih službenih odora.</w:t>
      </w:r>
    </w:p>
    <w:p w14:paraId="06B0C5EB" w14:textId="5AAF0342" w:rsidR="00C06FA9" w:rsidRPr="00314EB4" w:rsidRDefault="00317096" w:rsidP="00314EB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glavi II. Odluke navodi se izgled službene iskaznice, korištenje te vođenje evidencije izdanih službenih iskaznica, a u glavi III i IV. način financiranja </w:t>
      </w:r>
      <w:r w:rsidRPr="002C269C">
        <w:rPr>
          <w:rFonts w:ascii="Times New Roman" w:hAnsi="Times New Roman" w:cs="Times New Roman"/>
        </w:rPr>
        <w:t xml:space="preserve">službene odore i iskaznice komunalnog redara </w:t>
      </w:r>
      <w:r>
        <w:rPr>
          <w:rFonts w:ascii="Times New Roman" w:hAnsi="Times New Roman" w:cs="Times New Roman"/>
        </w:rPr>
        <w:t>i završne odredbe.</w:t>
      </w:r>
    </w:p>
    <w:sectPr w:rsidR="00C06FA9" w:rsidRPr="00314EB4" w:rsidSect="00BF4CB1">
      <w:headerReference w:type="default" r:id="rId7"/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9148129"/>
      <w:docPartObj>
        <w:docPartGallery w:val="Page Numbers (Bottom of Page)"/>
        <w:docPartUnique/>
      </w:docPartObj>
    </w:sdtPr>
    <w:sdtEndPr/>
    <w:sdtContent>
      <w:p w14:paraId="6CDA51CD" w14:textId="77777777" w:rsidR="00BF4CB1" w:rsidRDefault="00314EB4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8369623" wp14:editId="312A772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4" name="Grupa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39E7BF" w14:textId="77777777" w:rsidR="00BF4CB1" w:rsidRDefault="00314EB4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8369623" id="Grupa 4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14:paraId="4C39E7BF" w14:textId="77777777" w:rsidR="00BF4CB1" w:rsidRDefault="00314EB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7773" w14:textId="77777777" w:rsidR="00BF4CB1" w:rsidRPr="00BF4CB1" w:rsidRDefault="00314EB4" w:rsidP="00BF4CB1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sz w:val="20"/>
        <w:szCs w:val="20"/>
        <w:u w:val="single"/>
        <w:lang w:val="en-US" w:eastAsia="hr-HR"/>
      </w:rPr>
    </w:pPr>
    <w:bookmarkStart w:id="19" w:name="_Hlk89953162"/>
    <w:bookmarkStart w:id="20" w:name="_Hlk89953163"/>
    <w:bookmarkStart w:id="21" w:name="_Hlk93988738"/>
    <w:bookmarkStart w:id="22" w:name="_Hlk93988739"/>
    <w:bookmarkStart w:id="23" w:name="_Hlk93988826"/>
    <w:bookmarkStart w:id="24" w:name="_Hlk93988827"/>
    <w:bookmarkStart w:id="25" w:name="_Hlk93988828"/>
    <w:bookmarkStart w:id="26" w:name="_Hlk93988829"/>
    <w:bookmarkStart w:id="27" w:name="_Hlk93988830"/>
    <w:bookmarkStart w:id="28" w:name="_Hlk93988831"/>
    <w:bookmarkStart w:id="29" w:name="_Hlk93988904"/>
    <w:bookmarkStart w:id="30" w:name="_Hlk93988905"/>
    <w:bookmarkStart w:id="31" w:name="_Hlk93988906"/>
    <w:bookmarkStart w:id="32" w:name="_Hlk93988907"/>
    <w:bookmarkStart w:id="33" w:name="_Hlk93988908"/>
    <w:bookmarkStart w:id="34" w:name="_Hlk93988909"/>
    <w:bookmarkStart w:id="35" w:name="_Hlk93989287"/>
    <w:bookmarkStart w:id="36" w:name="_Hlk93989288"/>
    <w:bookmarkStart w:id="37" w:name="_Hlk93989289"/>
    <w:bookmarkStart w:id="38" w:name="_Hlk93989290"/>
    <w:bookmarkStart w:id="39" w:name="_Hlk93990926"/>
    <w:bookmarkStart w:id="40" w:name="_Hlk93990927"/>
    <w:bookmarkStart w:id="41" w:name="_Hlk95222879"/>
    <w:bookmarkStart w:id="42" w:name="_Hlk95222880"/>
    <w:bookmarkStart w:id="43" w:name="_Hlk95223575"/>
    <w:bookmarkStart w:id="44" w:name="_Hlk95223576"/>
    <w:bookmarkStart w:id="45" w:name="_Hlk98484015"/>
    <w:bookmarkStart w:id="46" w:name="_Hlk98484016"/>
    <w:bookmarkStart w:id="47" w:name="_Hlk98484017"/>
    <w:bookmarkStart w:id="48" w:name="_Hlk98484018"/>
    <w:bookmarkStart w:id="49" w:name="_Hlk98485300"/>
    <w:bookmarkStart w:id="50" w:name="_Hlk98485301"/>
    <w:r w:rsidRPr="00BF4CB1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1</w:t>
    </w:r>
    <w:r w:rsidRPr="00BF4CB1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3</w:t>
    </w:r>
    <w:r w:rsidRPr="00BF4CB1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. </w:t>
    </w:r>
    <w:proofErr w:type="spellStart"/>
    <w:r w:rsidRPr="00BF4CB1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BF4CB1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BF4CB1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BF4CB1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BF4CB1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BF4CB1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BF4CB1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proofErr w:type="spellStart"/>
    <w:r w:rsidRPr="00BF4CB1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lip</w:t>
    </w:r>
    <w:r w:rsidRPr="00BF4CB1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anj</w:t>
    </w:r>
    <w:proofErr w:type="spellEnd"/>
    <w:r w:rsidRPr="00BF4CB1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, 2022.</w:t>
    </w:r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35F0"/>
    <w:multiLevelType w:val="hybridMultilevel"/>
    <w:tmpl w:val="EC146EE0"/>
    <w:lvl w:ilvl="0" w:tplc="3A8EC36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472C0"/>
    <w:multiLevelType w:val="hybridMultilevel"/>
    <w:tmpl w:val="E8E671E6"/>
    <w:lvl w:ilvl="0" w:tplc="041A000F">
      <w:start w:val="1"/>
      <w:numFmt w:val="decimal"/>
      <w:lvlText w:val="%1."/>
      <w:lvlJc w:val="left"/>
      <w:pPr>
        <w:ind w:left="709" w:hanging="360"/>
      </w:pPr>
    </w:lvl>
    <w:lvl w:ilvl="1" w:tplc="041A0019" w:tentative="1">
      <w:start w:val="1"/>
      <w:numFmt w:val="lowerLetter"/>
      <w:lvlText w:val="%2."/>
      <w:lvlJc w:val="left"/>
      <w:pPr>
        <w:ind w:left="1429" w:hanging="360"/>
      </w:pPr>
    </w:lvl>
    <w:lvl w:ilvl="2" w:tplc="041A001B" w:tentative="1">
      <w:start w:val="1"/>
      <w:numFmt w:val="lowerRoman"/>
      <w:lvlText w:val="%3."/>
      <w:lvlJc w:val="right"/>
      <w:pPr>
        <w:ind w:left="2149" w:hanging="180"/>
      </w:pPr>
    </w:lvl>
    <w:lvl w:ilvl="3" w:tplc="041A000F" w:tentative="1">
      <w:start w:val="1"/>
      <w:numFmt w:val="decimal"/>
      <w:lvlText w:val="%4."/>
      <w:lvlJc w:val="left"/>
      <w:pPr>
        <w:ind w:left="2869" w:hanging="360"/>
      </w:pPr>
    </w:lvl>
    <w:lvl w:ilvl="4" w:tplc="041A0019" w:tentative="1">
      <w:start w:val="1"/>
      <w:numFmt w:val="lowerLetter"/>
      <w:lvlText w:val="%5."/>
      <w:lvlJc w:val="left"/>
      <w:pPr>
        <w:ind w:left="3589" w:hanging="360"/>
      </w:pPr>
    </w:lvl>
    <w:lvl w:ilvl="5" w:tplc="041A001B" w:tentative="1">
      <w:start w:val="1"/>
      <w:numFmt w:val="lowerRoman"/>
      <w:lvlText w:val="%6."/>
      <w:lvlJc w:val="right"/>
      <w:pPr>
        <w:ind w:left="4309" w:hanging="180"/>
      </w:pPr>
    </w:lvl>
    <w:lvl w:ilvl="6" w:tplc="041A000F" w:tentative="1">
      <w:start w:val="1"/>
      <w:numFmt w:val="decimal"/>
      <w:lvlText w:val="%7."/>
      <w:lvlJc w:val="left"/>
      <w:pPr>
        <w:ind w:left="5029" w:hanging="360"/>
      </w:pPr>
    </w:lvl>
    <w:lvl w:ilvl="7" w:tplc="041A0019" w:tentative="1">
      <w:start w:val="1"/>
      <w:numFmt w:val="lowerLetter"/>
      <w:lvlText w:val="%8."/>
      <w:lvlJc w:val="left"/>
      <w:pPr>
        <w:ind w:left="5749" w:hanging="360"/>
      </w:pPr>
    </w:lvl>
    <w:lvl w:ilvl="8" w:tplc="041A001B" w:tentative="1">
      <w:start w:val="1"/>
      <w:numFmt w:val="lowerRoman"/>
      <w:lvlText w:val="%9."/>
      <w:lvlJc w:val="right"/>
      <w:pPr>
        <w:ind w:left="6469" w:hanging="180"/>
      </w:pPr>
    </w:lvl>
  </w:abstractNum>
  <w:num w:numId="1" w16cid:durableId="1160347165">
    <w:abstractNumId w:val="0"/>
  </w:num>
  <w:num w:numId="2" w16cid:durableId="1791194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96"/>
    <w:rsid w:val="00314EB4"/>
    <w:rsid w:val="00317096"/>
    <w:rsid w:val="00424689"/>
    <w:rsid w:val="00454094"/>
    <w:rsid w:val="00C0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544D"/>
  <w15:chartTrackingRefBased/>
  <w15:docId w15:val="{B5676170-6B49-45DC-BA85-8A86FCF9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0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70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317096"/>
    <w:pPr>
      <w:tabs>
        <w:tab w:val="center" w:pos="4153"/>
        <w:tab w:val="right" w:pos="8306"/>
      </w:tabs>
      <w:spacing w:after="0" w:line="240" w:lineRule="auto"/>
    </w:pPr>
    <w:rPr>
      <w:rFonts w:ascii="HRAvantgard" w:eastAsia="Times New Roman" w:hAnsi="HRAvantgard" w:cs="Times New Roman"/>
      <w:sz w:val="24"/>
      <w:szCs w:val="20"/>
      <w:lang w:val="en-US" w:eastAsia="hr-HR"/>
    </w:rPr>
  </w:style>
  <w:style w:type="character" w:customStyle="1" w:styleId="PodnojeChar">
    <w:name w:val="Podnožje Char"/>
    <w:basedOn w:val="Zadanifontodlomka"/>
    <w:link w:val="Podnoje"/>
    <w:rsid w:val="00317096"/>
    <w:rPr>
      <w:rFonts w:ascii="HRAvantgard" w:eastAsia="Times New Roman" w:hAnsi="HRAvantgard" w:cs="Times New Roman"/>
      <w:sz w:val="24"/>
      <w:szCs w:val="20"/>
      <w:lang w:val="en-US" w:eastAsia="hr-HR"/>
    </w:rPr>
  </w:style>
  <w:style w:type="character" w:styleId="Naglaeno">
    <w:name w:val="Strong"/>
    <w:basedOn w:val="Zadanifontodlomka"/>
    <w:qFormat/>
    <w:rsid w:val="00317096"/>
    <w:rPr>
      <w:b/>
      <w:bCs/>
    </w:rPr>
  </w:style>
  <w:style w:type="table" w:customStyle="1" w:styleId="TableGrid">
    <w:name w:val="TableGrid"/>
    <w:rsid w:val="00317096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1694</Words>
  <Characters>9661</Characters>
  <Application>Microsoft Office Word</Application>
  <DocSecurity>0</DocSecurity>
  <Lines>80</Lines>
  <Paragraphs>22</Paragraphs>
  <ScaleCrop>false</ScaleCrop>
  <Company/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Krizanac</dc:creator>
  <cp:keywords/>
  <dc:description/>
  <cp:lastModifiedBy>Mario Krizanac</cp:lastModifiedBy>
  <cp:revision>2</cp:revision>
  <dcterms:created xsi:type="dcterms:W3CDTF">2022-06-23T10:11:00Z</dcterms:created>
  <dcterms:modified xsi:type="dcterms:W3CDTF">2022-06-23T10:17:00Z</dcterms:modified>
</cp:coreProperties>
</file>